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8828" w14:textId="77777777" w:rsidR="00BB063D" w:rsidRDefault="00BB063D">
      <w:pPr>
        <w:rPr>
          <w:rFonts w:hint="eastAsia"/>
        </w:rPr>
      </w:pPr>
      <w:r>
        <w:rPr>
          <w:rFonts w:hint="eastAsia"/>
        </w:rPr>
        <w:t>细小痕迹瞧不起牢固休想的拼音：洞察微小，构建坚固</w:t>
      </w:r>
    </w:p>
    <w:p w14:paraId="697F04AB" w14:textId="77777777" w:rsidR="00BB063D" w:rsidRDefault="00BB063D">
      <w:pPr>
        <w:rPr>
          <w:rFonts w:hint="eastAsia"/>
        </w:rPr>
      </w:pPr>
      <w:r>
        <w:rPr>
          <w:rFonts w:hint="eastAsia"/>
        </w:rPr>
        <w:t>在汉语的世界里，每一个字符都承载着深厚的文化和历史。拼音，作为汉字的辅助读音系统，它帮助人们更准确地掌握语言的发音。而“细小痕迹瞧不起牢固休想”的拼音则是：“xì xiǎo hén jì qiáo bù qǐ láo gù xiū xiǎng”。这看似简单的组合背后，却蕴含着深刻的哲理。</w:t>
      </w:r>
    </w:p>
    <w:p w14:paraId="47B8468B" w14:textId="77777777" w:rsidR="00BB063D" w:rsidRDefault="00BB063D">
      <w:pPr>
        <w:rPr>
          <w:rFonts w:hint="eastAsia"/>
        </w:rPr>
      </w:pPr>
    </w:p>
    <w:p w14:paraId="0C7B35ED" w14:textId="77777777" w:rsidR="00BB063D" w:rsidRDefault="00BB063D">
      <w:pPr>
        <w:rPr>
          <w:rFonts w:hint="eastAsia"/>
        </w:rPr>
      </w:pPr>
      <w:r>
        <w:rPr>
          <w:rFonts w:hint="eastAsia"/>
        </w:rPr>
        <w:t>从细微之处看世界</w:t>
      </w:r>
    </w:p>
    <w:p w14:paraId="5A208D59" w14:textId="77777777" w:rsidR="00BB063D" w:rsidRDefault="00BB063D">
      <w:pPr>
        <w:rPr>
          <w:rFonts w:hint="eastAsia"/>
        </w:rPr>
      </w:pPr>
      <w:r>
        <w:rPr>
          <w:rFonts w:hint="eastAsia"/>
        </w:rPr>
        <w:t>我们常常会忽视那些看似微不足道的事物或现象，认为它们对大局没有影响。然而，正是这些被我们轻视的细节，构成了事物的整体面貌。就像建造一座大厦，每一块砖、每一粒沙都是不可忽略的部分。如果忽略了这些细小之处，那么即便拥有再宏伟的设计蓝图，也无法建成令人瞩目的建筑。因此，在日常生活中，无论是学习还是工作，我们都应该重视每一个细节，因为它们是成功的关键。</w:t>
      </w:r>
    </w:p>
    <w:p w14:paraId="5655C388" w14:textId="77777777" w:rsidR="00BB063D" w:rsidRDefault="00BB063D">
      <w:pPr>
        <w:rPr>
          <w:rFonts w:hint="eastAsia"/>
        </w:rPr>
      </w:pPr>
    </w:p>
    <w:p w14:paraId="00879AE7" w14:textId="77777777" w:rsidR="00BB063D" w:rsidRDefault="00BB063D">
      <w:pPr>
        <w:rPr>
          <w:rFonts w:hint="eastAsia"/>
        </w:rPr>
      </w:pPr>
      <w:r>
        <w:rPr>
          <w:rFonts w:hint="eastAsia"/>
        </w:rPr>
        <w:t>不积跬步，无以至千里</w:t>
      </w:r>
    </w:p>
    <w:p w14:paraId="7888A65D" w14:textId="77777777" w:rsidR="00BB063D" w:rsidRDefault="00BB063D">
      <w:pPr>
        <w:rPr>
          <w:rFonts w:hint="eastAsia"/>
        </w:rPr>
      </w:pPr>
      <w:r>
        <w:rPr>
          <w:rFonts w:hint="eastAsia"/>
        </w:rPr>
        <w:t>古语有云：“不积跬步，无以至千里；不积小流，无以成江海。”这句话告诉我们，任何伟大的成就都是由无数个微小的努力累积而成的。当我们面对困难时，不要急于求成，而是要脚踏实地地做好每一件小事。每一次进步，哪怕只是前进了一小步，都是通往成功的积累。通过不断积累这些“细小痕迹”，最终能够实现看似遥不可及的目标。</w:t>
      </w:r>
    </w:p>
    <w:p w14:paraId="4FA4CED1" w14:textId="77777777" w:rsidR="00BB063D" w:rsidRDefault="00BB063D">
      <w:pPr>
        <w:rPr>
          <w:rFonts w:hint="eastAsia"/>
        </w:rPr>
      </w:pPr>
    </w:p>
    <w:p w14:paraId="702A6154" w14:textId="77777777" w:rsidR="00BB063D" w:rsidRDefault="00BB063D">
      <w:pPr>
        <w:rPr>
          <w:rFonts w:hint="eastAsia"/>
        </w:rPr>
      </w:pPr>
      <w:r>
        <w:rPr>
          <w:rFonts w:hint="eastAsia"/>
        </w:rPr>
        <w:t>稳固基础，追求卓越</w:t>
      </w:r>
    </w:p>
    <w:p w14:paraId="771FD3A2" w14:textId="77777777" w:rsidR="00BB063D" w:rsidRDefault="00BB063D">
      <w:pPr>
        <w:rPr>
          <w:rFonts w:hint="eastAsia"/>
        </w:rPr>
      </w:pPr>
      <w:r>
        <w:rPr>
          <w:rFonts w:hint="eastAsia"/>
        </w:rPr>
        <w:t>一个稳固的基础对于任何事情来说都是非常重要的。如果我们想要达到更高的成就，就必须先打牢根基。就如同树木扎根于大地之中一样，只有根系足够发达，才能支撑起茂密的枝叶。同样地，在个人成长过程中，我们也需要注重基础知识的学习与实践技能的培养。不要因为一时看不到显著成果就放弃努力，相反，应该坚持下去，直到建立起坚实的知识体系和技术能力。</w:t>
      </w:r>
    </w:p>
    <w:p w14:paraId="722F94B1" w14:textId="77777777" w:rsidR="00BB063D" w:rsidRDefault="00BB063D">
      <w:pPr>
        <w:rPr>
          <w:rFonts w:hint="eastAsia"/>
        </w:rPr>
      </w:pPr>
    </w:p>
    <w:p w14:paraId="08C5B6C9" w14:textId="77777777" w:rsidR="00BB063D" w:rsidRDefault="00BB063D">
      <w:pPr>
        <w:rPr>
          <w:rFonts w:hint="eastAsia"/>
        </w:rPr>
      </w:pPr>
      <w:r>
        <w:rPr>
          <w:rFonts w:hint="eastAsia"/>
        </w:rPr>
        <w:t>结语：重视每一个细节</w:t>
      </w:r>
    </w:p>
    <w:p w14:paraId="4E2FF633" w14:textId="77777777" w:rsidR="00BB063D" w:rsidRDefault="00BB063D">
      <w:pPr>
        <w:rPr>
          <w:rFonts w:hint="eastAsia"/>
        </w:rPr>
      </w:pPr>
      <w:r>
        <w:rPr>
          <w:rFonts w:hint="eastAsia"/>
        </w:rPr>
        <w:t>“细小痕迹瞧不起牢固休想”提醒我们要珍视生活中的点滴，并且相信只要坚持不懈地付出努力，即便是最渺小的力量也能汇聚成强大的能量。在这个瞬息万变的时代里，保持耐心和毅力，专注于当下所做的每一件事，这样才能为未来的发展奠定更加坚实的基石。让我们一起行动起来吧！</w:t>
      </w:r>
    </w:p>
    <w:p w14:paraId="5286D3D2" w14:textId="77777777" w:rsidR="00BB063D" w:rsidRDefault="00BB063D">
      <w:pPr>
        <w:rPr>
          <w:rFonts w:hint="eastAsia"/>
        </w:rPr>
      </w:pPr>
    </w:p>
    <w:p w14:paraId="50E8F96F" w14:textId="77777777" w:rsidR="00BB063D" w:rsidRDefault="00BB0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50008" w14:textId="77777777" w:rsidR="00BB063D" w:rsidRDefault="00BB063D">
      <w:pPr>
        <w:rPr>
          <w:rFonts w:hint="eastAsia"/>
        </w:rPr>
      </w:pPr>
    </w:p>
    <w:p w14:paraId="4C57431E" w14:textId="77777777" w:rsidR="00BB063D" w:rsidRDefault="00BB063D">
      <w:pPr>
        <w:rPr>
          <w:rFonts w:hint="eastAsia"/>
        </w:rPr>
      </w:pPr>
    </w:p>
    <w:p w14:paraId="5CDFBE93" w14:textId="77777777" w:rsidR="00BB063D" w:rsidRDefault="00BB063D">
      <w:pPr>
        <w:rPr>
          <w:rFonts w:hint="eastAsia"/>
        </w:rPr>
      </w:pPr>
    </w:p>
    <w:p w14:paraId="011FC6F1" w14:textId="77777777" w:rsidR="00BB063D" w:rsidRDefault="00BB063D">
      <w:pPr>
        <w:rPr>
          <w:rFonts w:hint="eastAsia"/>
        </w:rPr>
      </w:pPr>
      <w:r>
        <w:rPr>
          <w:rFonts w:hint="eastAsia"/>
        </w:rPr>
        <w:t>点击下载 细小痕迹瞧不起牢固休想的拼音Word版本可打印</w:t>
      </w:r>
    </w:p>
    <w:p w14:paraId="2AEF19C0" w14:textId="0E9EE765" w:rsidR="00395D61" w:rsidRDefault="00395D61"/>
    <w:sectPr w:rsidR="0039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61"/>
    <w:rsid w:val="00395D61"/>
    <w:rsid w:val="00451AD6"/>
    <w:rsid w:val="00B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B696-1802-4216-B3D9-55D81286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