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B0BA" w14:textId="77777777" w:rsidR="00D512AC" w:rsidRDefault="00D512AC">
      <w:pPr>
        <w:rPr>
          <w:rFonts w:hint="eastAsia"/>
        </w:rPr>
      </w:pPr>
      <w:r>
        <w:rPr>
          <w:rFonts w:hint="eastAsia"/>
        </w:rPr>
        <w:t>狭的拼音部首和组词是什么</w:t>
      </w:r>
    </w:p>
    <w:p w14:paraId="5E8FF703" w14:textId="77777777" w:rsidR="00D512AC" w:rsidRDefault="00D512AC">
      <w:pPr>
        <w:rPr>
          <w:rFonts w:hint="eastAsia"/>
        </w:rPr>
      </w:pPr>
      <w:r>
        <w:rPr>
          <w:rFonts w:hint="eastAsia"/>
        </w:rPr>
        <w:t>在汉语中，“狭”字是一个非常有意思的汉字，它不仅有着独特的构造，而且其含义也在日常交流与文学创作中扮演着重要的角色。今天，我们就来深入了解“狭”的拼音、部首以及一些常用的组词。</w:t>
      </w:r>
    </w:p>
    <w:p w14:paraId="3912EE3F" w14:textId="77777777" w:rsidR="00D512AC" w:rsidRDefault="00D512AC">
      <w:pPr>
        <w:rPr>
          <w:rFonts w:hint="eastAsia"/>
        </w:rPr>
      </w:pPr>
    </w:p>
    <w:p w14:paraId="1C381819" w14:textId="77777777" w:rsidR="00D512AC" w:rsidRDefault="00D512AC">
      <w:pPr>
        <w:rPr>
          <w:rFonts w:hint="eastAsia"/>
        </w:rPr>
      </w:pPr>
      <w:r>
        <w:rPr>
          <w:rFonts w:hint="eastAsia"/>
        </w:rPr>
        <w:t>拼音解析</w:t>
      </w:r>
    </w:p>
    <w:p w14:paraId="5EB5B47C" w14:textId="77777777" w:rsidR="00D512AC" w:rsidRDefault="00D512AC">
      <w:pPr>
        <w:rPr>
          <w:rFonts w:hint="eastAsia"/>
        </w:rPr>
      </w:pPr>
      <w:r>
        <w:rPr>
          <w:rFonts w:hint="eastAsia"/>
        </w:rPr>
        <w:t>“狭”的拼音是 xiá。在汉语拼音系统中，每个汉字都有一个对应的音节表示法，这对于学习汉语的人来说是非常重要的工具。拼音不仅仅帮助人们正确发音，也是输入法的基础之一，使得人们可以通过键盘输入汉字。因此，掌握“狭”的拼音xiá，对于准确地读写这个字至关重要。</w:t>
      </w:r>
    </w:p>
    <w:p w14:paraId="71591F28" w14:textId="77777777" w:rsidR="00D512AC" w:rsidRDefault="00D512AC">
      <w:pPr>
        <w:rPr>
          <w:rFonts w:hint="eastAsia"/>
        </w:rPr>
      </w:pPr>
    </w:p>
    <w:p w14:paraId="2C4F75B0" w14:textId="77777777" w:rsidR="00D512AC" w:rsidRDefault="00D512AC">
      <w:pPr>
        <w:rPr>
          <w:rFonts w:hint="eastAsia"/>
        </w:rPr>
      </w:pPr>
      <w:r>
        <w:rPr>
          <w:rFonts w:hint="eastAsia"/>
        </w:rPr>
        <w:t>部首介绍</w:t>
      </w:r>
    </w:p>
    <w:p w14:paraId="5A6B17D1" w14:textId="77777777" w:rsidR="00D512AC" w:rsidRDefault="00D512AC">
      <w:pPr>
        <w:rPr>
          <w:rFonts w:hint="eastAsia"/>
        </w:rPr>
      </w:pPr>
      <w:r>
        <w:rPr>
          <w:rFonts w:hint="eastAsia"/>
        </w:rPr>
        <w:t>从构字角度来看，“狭”字由“疒”（nì）和“夹”组成。其中，“疒”位于左边，作为部首，代表了该字与疾病或不健康状态有关联的一类事物。然而，在“狭”字中，“疒”并不直接表达疾病的意思，而是更多地作为一种传统构字元素存在。右边的“夹”则表意，暗示了“狭”有狭窄、紧逼的意思。这种左形右声的组合方式，是中国文字造字智慧的一种体现。</w:t>
      </w:r>
    </w:p>
    <w:p w14:paraId="42F7D8B9" w14:textId="77777777" w:rsidR="00D512AC" w:rsidRDefault="00D512AC">
      <w:pPr>
        <w:rPr>
          <w:rFonts w:hint="eastAsia"/>
        </w:rPr>
      </w:pPr>
    </w:p>
    <w:p w14:paraId="3766693F" w14:textId="77777777" w:rsidR="00D512AC" w:rsidRDefault="00D512AC">
      <w:pPr>
        <w:rPr>
          <w:rFonts w:hint="eastAsia"/>
        </w:rPr>
      </w:pPr>
      <w:r>
        <w:rPr>
          <w:rFonts w:hint="eastAsia"/>
        </w:rPr>
        <w:t>组词应用</w:t>
      </w:r>
    </w:p>
    <w:p w14:paraId="3098C1DC" w14:textId="77777777" w:rsidR="00D512AC" w:rsidRDefault="00D512AC">
      <w:pPr>
        <w:rPr>
          <w:rFonts w:hint="eastAsia"/>
        </w:rPr>
      </w:pPr>
      <w:r>
        <w:rPr>
          <w:rFonts w:hint="eastAsia"/>
        </w:rPr>
        <w:t>“狭”字可以用来构成许多词汇，下面列举了一些常见的例子：</w:t>
      </w:r>
    </w:p>
    <w:p w14:paraId="32E5DBAC" w14:textId="77777777" w:rsidR="00D512AC" w:rsidRDefault="00D512AC">
      <w:pPr>
        <w:rPr>
          <w:rFonts w:hint="eastAsia"/>
        </w:rPr>
      </w:pPr>
    </w:p>
    <w:p w14:paraId="3F6E72D4" w14:textId="77777777" w:rsidR="00D512AC" w:rsidRDefault="00D512AC">
      <w:pPr>
        <w:rPr>
          <w:rFonts w:hint="eastAsia"/>
        </w:rPr>
      </w:pPr>
      <w:r>
        <w:rPr>
          <w:rFonts w:hint="eastAsia"/>
        </w:rPr>
        <w:t xml:space="preserve"> -狭隘：指空间小或者思想、见解不宽广。</w:t>
      </w:r>
    </w:p>
    <w:p w14:paraId="7F34512D" w14:textId="77777777" w:rsidR="00D512AC" w:rsidRDefault="00D512AC">
      <w:pPr>
        <w:rPr>
          <w:rFonts w:hint="eastAsia"/>
        </w:rPr>
      </w:pPr>
    </w:p>
    <w:p w14:paraId="4DFB16A0" w14:textId="77777777" w:rsidR="00D512AC" w:rsidRDefault="00D512AC">
      <w:pPr>
        <w:rPr>
          <w:rFonts w:hint="eastAsia"/>
        </w:rPr>
      </w:pPr>
      <w:r>
        <w:rPr>
          <w:rFonts w:hint="eastAsia"/>
        </w:rPr>
        <w:t xml:space="preserve"> -峡谷：两山之间较为狭窄的低地，通常河流流经此处。</w:t>
      </w:r>
    </w:p>
    <w:p w14:paraId="727D5FF1" w14:textId="77777777" w:rsidR="00D512AC" w:rsidRDefault="00D512AC">
      <w:pPr>
        <w:rPr>
          <w:rFonts w:hint="eastAsia"/>
        </w:rPr>
      </w:pPr>
    </w:p>
    <w:p w14:paraId="4499165C" w14:textId="77777777" w:rsidR="00D512AC" w:rsidRDefault="00D512AC">
      <w:pPr>
        <w:rPr>
          <w:rFonts w:hint="eastAsia"/>
        </w:rPr>
      </w:pPr>
      <w:r>
        <w:rPr>
          <w:rFonts w:hint="eastAsia"/>
        </w:rPr>
        <w:t xml:space="preserve"> -狭路相逢：这是一个成语，原意是指在很窄的路上遇见了，后用来比喻仇人相遇，难以回避。</w:t>
      </w:r>
    </w:p>
    <w:p w14:paraId="35E47C4D" w14:textId="77777777" w:rsidR="00D512AC" w:rsidRDefault="00D512AC">
      <w:pPr>
        <w:rPr>
          <w:rFonts w:hint="eastAsia"/>
        </w:rPr>
      </w:pPr>
    </w:p>
    <w:p w14:paraId="167A46ED" w14:textId="77777777" w:rsidR="00D512AC" w:rsidRDefault="00D512AC">
      <w:pPr>
        <w:rPr>
          <w:rFonts w:hint="eastAsia"/>
        </w:rPr>
      </w:pPr>
      <w:r>
        <w:rPr>
          <w:rFonts w:hint="eastAsia"/>
        </w:rPr>
        <w:t xml:space="preserve"> -狭义：与“广义”相对，指的是概念或定义范围较小的情况。</w:t>
      </w:r>
    </w:p>
    <w:p w14:paraId="4AF57943" w14:textId="77777777" w:rsidR="00D512AC" w:rsidRDefault="00D512AC">
      <w:pPr>
        <w:rPr>
          <w:rFonts w:hint="eastAsia"/>
        </w:rPr>
      </w:pPr>
    </w:p>
    <w:p w14:paraId="347009D5" w14:textId="77777777" w:rsidR="00D512AC" w:rsidRDefault="00D512AC">
      <w:pPr>
        <w:rPr>
          <w:rFonts w:hint="eastAsia"/>
        </w:rPr>
      </w:pPr>
      <w:r>
        <w:rPr>
          <w:rFonts w:hint="eastAsia"/>
        </w:rPr>
        <w:t xml:space="preserve"> -狭长：形容物体长度远大于宽度。</w:t>
      </w:r>
    </w:p>
    <w:p w14:paraId="37782BEF" w14:textId="77777777" w:rsidR="00D512AC" w:rsidRDefault="00D512AC">
      <w:pPr>
        <w:rPr>
          <w:rFonts w:hint="eastAsia"/>
        </w:rPr>
      </w:pPr>
    </w:p>
    <w:p w14:paraId="0C76EF79" w14:textId="77777777" w:rsidR="00D512AC" w:rsidRDefault="00D512AC">
      <w:pPr>
        <w:rPr>
          <w:rFonts w:hint="eastAsia"/>
        </w:rPr>
      </w:pPr>
      <w:r>
        <w:rPr>
          <w:rFonts w:hint="eastAsia"/>
        </w:rPr>
        <w:t xml:space="preserve"> 这些词汇展示了“狭”字在不同语境下的多样性和灵活性。</w:t>
      </w:r>
    </w:p>
    <w:p w14:paraId="70704B41" w14:textId="77777777" w:rsidR="00D512AC" w:rsidRDefault="00D512AC">
      <w:pPr>
        <w:rPr>
          <w:rFonts w:hint="eastAsia"/>
        </w:rPr>
      </w:pPr>
    </w:p>
    <w:p w14:paraId="751845EA" w14:textId="77777777" w:rsidR="00D512AC" w:rsidRDefault="00D512AC">
      <w:pPr>
        <w:rPr>
          <w:rFonts w:hint="eastAsia"/>
        </w:rPr>
      </w:pPr>
      <w:r>
        <w:rPr>
          <w:rFonts w:hint="eastAsia"/>
        </w:rPr>
        <w:t>结语</w:t>
      </w:r>
    </w:p>
    <w:p w14:paraId="7207FAD8" w14:textId="77777777" w:rsidR="00D512AC" w:rsidRDefault="00D512AC">
      <w:pPr>
        <w:rPr>
          <w:rFonts w:hint="eastAsia"/>
        </w:rPr>
      </w:pPr>
      <w:r>
        <w:rPr>
          <w:rFonts w:hint="eastAsia"/>
        </w:rPr>
        <w:t>通过了解“狭”的拼音、部首及其组词，我们不仅可以更深入地理解这个字本身，还可以体会到汉语丰富的文化内涵和语言魅力。每一个汉字都是中华文化的一个缩影，承载着历史、哲学和社会生活的方方面面。希望这篇文章能够激发读者对汉字学的兴趣，并鼓励大家进一步探索汉语的奥秘。</w:t>
      </w:r>
    </w:p>
    <w:p w14:paraId="273D35E3" w14:textId="77777777" w:rsidR="00D512AC" w:rsidRDefault="00D512AC">
      <w:pPr>
        <w:rPr>
          <w:rFonts w:hint="eastAsia"/>
        </w:rPr>
      </w:pPr>
    </w:p>
    <w:p w14:paraId="049089DC" w14:textId="77777777" w:rsidR="00D512AC" w:rsidRDefault="00D51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98866" w14:textId="77777777" w:rsidR="00D512AC" w:rsidRDefault="00D512AC">
      <w:pPr>
        <w:rPr>
          <w:rFonts w:hint="eastAsia"/>
        </w:rPr>
      </w:pPr>
    </w:p>
    <w:p w14:paraId="5587C13E" w14:textId="77777777" w:rsidR="00D512AC" w:rsidRDefault="00D512AC">
      <w:pPr>
        <w:rPr>
          <w:rFonts w:hint="eastAsia"/>
        </w:rPr>
      </w:pPr>
    </w:p>
    <w:p w14:paraId="1B7A5F7F" w14:textId="77777777" w:rsidR="00D512AC" w:rsidRDefault="00D512AC">
      <w:pPr>
        <w:rPr>
          <w:rFonts w:hint="eastAsia"/>
        </w:rPr>
      </w:pPr>
    </w:p>
    <w:p w14:paraId="76C4A8CB" w14:textId="77777777" w:rsidR="00D512AC" w:rsidRDefault="00D512AC">
      <w:pPr>
        <w:rPr>
          <w:rFonts w:hint="eastAsia"/>
        </w:rPr>
      </w:pPr>
      <w:r>
        <w:rPr>
          <w:rFonts w:hint="eastAsia"/>
        </w:rPr>
        <w:t>点击下载 狭的拼音部首和组词是什么Word版本可打印</w:t>
      </w:r>
    </w:p>
    <w:p w14:paraId="0A6E91A7" w14:textId="40AE38C5" w:rsidR="005C4F36" w:rsidRDefault="005C4F36"/>
    <w:sectPr w:rsidR="005C4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36"/>
    <w:rsid w:val="00451AD6"/>
    <w:rsid w:val="005C4F36"/>
    <w:rsid w:val="00D5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197FB-9C02-4280-A6D7-6D85FD79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