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BED0" w14:textId="77777777" w:rsidR="00D607DA" w:rsidRDefault="00D607DA">
      <w:pPr>
        <w:rPr>
          <w:rFonts w:hint="eastAsia"/>
        </w:rPr>
      </w:pPr>
      <w:r>
        <w:rPr>
          <w:rFonts w:hint="eastAsia"/>
        </w:rPr>
        <w:t>狭的拼音组词和部首</w:t>
      </w:r>
    </w:p>
    <w:p w14:paraId="502A665F" w14:textId="77777777" w:rsidR="00D607DA" w:rsidRDefault="00D607DA">
      <w:pPr>
        <w:rPr>
          <w:rFonts w:hint="eastAsia"/>
        </w:rPr>
      </w:pPr>
      <w:r>
        <w:rPr>
          <w:rFonts w:hint="eastAsia"/>
        </w:rPr>
        <w:t>汉字“狭”是一个多义字，常见于多个词语中。了解其拼音、部首及其在不同词汇中的使用，可以帮助我们更好地掌握汉语语言知识。</w:t>
      </w:r>
    </w:p>
    <w:p w14:paraId="50913098" w14:textId="77777777" w:rsidR="00D607DA" w:rsidRDefault="00D607DA">
      <w:pPr>
        <w:rPr>
          <w:rFonts w:hint="eastAsia"/>
        </w:rPr>
      </w:pPr>
    </w:p>
    <w:p w14:paraId="0235CB0F" w14:textId="77777777" w:rsidR="00D607DA" w:rsidRDefault="00D607DA">
      <w:pPr>
        <w:rPr>
          <w:rFonts w:hint="eastAsia"/>
        </w:rPr>
      </w:pPr>
      <w:r>
        <w:rPr>
          <w:rFonts w:hint="eastAsia"/>
        </w:rPr>
        <w:t>一、狭的拼音与部首</w:t>
      </w:r>
    </w:p>
    <w:p w14:paraId="0E1EB45D" w14:textId="77777777" w:rsidR="00D607DA" w:rsidRDefault="00D607DA">
      <w:pPr>
        <w:rPr>
          <w:rFonts w:hint="eastAsia"/>
        </w:rPr>
      </w:pPr>
    </w:p>
    <w:p w14:paraId="7617B9F2" w14:textId="77777777" w:rsidR="00D607DA" w:rsidRDefault="00D607DA">
      <w:pPr>
        <w:rPr>
          <w:rFonts w:hint="eastAsia"/>
        </w:rPr>
      </w:pPr>
      <w:r>
        <w:rPr>
          <w:rFonts w:hint="eastAsia"/>
        </w:rPr>
        <w:t>“狭”的拼音是xiá，声调为阳平。它属于半包围结构，部首是“犭”，即犬部。在汉字的学习过程中，掌握一个字的拼音和部首是非常重要的基础，这有助于我们在字典中快速查找，并且对于学习汉字的书写和记忆也有很大帮助。</w:t>
      </w:r>
    </w:p>
    <w:p w14:paraId="10105C8B" w14:textId="77777777" w:rsidR="00D607DA" w:rsidRDefault="00D607DA">
      <w:pPr>
        <w:rPr>
          <w:rFonts w:hint="eastAsia"/>
        </w:rPr>
      </w:pPr>
    </w:p>
    <w:p w14:paraId="43991B5D" w14:textId="77777777" w:rsidR="00D607DA" w:rsidRDefault="00D607DA">
      <w:pPr>
        <w:rPr>
          <w:rFonts w:hint="eastAsia"/>
        </w:rPr>
      </w:pPr>
      <w:r>
        <w:rPr>
          <w:rFonts w:hint="eastAsia"/>
        </w:rPr>
        <w:t>二、以“狭”组成的常用词汇</w:t>
      </w:r>
    </w:p>
    <w:p w14:paraId="5C280CF4" w14:textId="77777777" w:rsidR="00D607DA" w:rsidRDefault="00D607DA">
      <w:pPr>
        <w:rPr>
          <w:rFonts w:hint="eastAsia"/>
        </w:rPr>
      </w:pPr>
      <w:r>
        <w:rPr>
          <w:rFonts w:hint="eastAsia"/>
        </w:rPr>
        <w:t>接下来，让我们看看一些由“狭”构成的常用词汇。首先是“狭窄”，表示空间或范围不大，不宽敞；其次是“狭隘”，这个词除了指物理空间上的狭窄之外，还常用来形容思想、心胸不够开阔。“狭路相逢”这一成语形象地描绘了在狭窄的路上相遇，比喻仇人相见，难以避免冲突的情景。</w:t>
      </w:r>
    </w:p>
    <w:p w14:paraId="343E55C9" w14:textId="77777777" w:rsidR="00D607DA" w:rsidRDefault="00D607DA">
      <w:pPr>
        <w:rPr>
          <w:rFonts w:hint="eastAsia"/>
        </w:rPr>
      </w:pPr>
    </w:p>
    <w:p w14:paraId="4CDEBA87" w14:textId="77777777" w:rsidR="00D607DA" w:rsidRDefault="00D607DA">
      <w:pPr>
        <w:rPr>
          <w:rFonts w:hint="eastAsia"/>
        </w:rPr>
      </w:pPr>
      <w:r>
        <w:rPr>
          <w:rFonts w:hint="eastAsia"/>
        </w:rPr>
        <w:t>三、“狭”在实际应用中的意义</w:t>
      </w:r>
    </w:p>
    <w:p w14:paraId="7076B119" w14:textId="77777777" w:rsidR="00D607DA" w:rsidRDefault="00D607DA">
      <w:pPr>
        <w:rPr>
          <w:rFonts w:hint="eastAsia"/>
        </w:rPr>
      </w:pPr>
      <w:r>
        <w:rPr>
          <w:rFonts w:hint="eastAsia"/>
        </w:rPr>
        <w:t>在实际的语言运用中，“狭”字所代表的意义不仅限于物理空间的狭窄。比如，在描述一个人的思想或者视野时，如果用到“狭隘”这个词，则意味着该人的思维比较局限，缺乏开放性和包容性。而“狭窄”则更多用于描述具体的物理空间，如道路、房间等。</w:t>
      </w:r>
    </w:p>
    <w:p w14:paraId="664BC1F5" w14:textId="77777777" w:rsidR="00D607DA" w:rsidRDefault="00D607DA">
      <w:pPr>
        <w:rPr>
          <w:rFonts w:hint="eastAsia"/>
        </w:rPr>
      </w:pPr>
    </w:p>
    <w:p w14:paraId="1A3A72F5" w14:textId="77777777" w:rsidR="00D607DA" w:rsidRDefault="00D607DA">
      <w:pPr>
        <w:rPr>
          <w:rFonts w:hint="eastAsia"/>
        </w:rPr>
      </w:pPr>
      <w:r>
        <w:rPr>
          <w:rFonts w:hint="eastAsia"/>
        </w:rPr>
        <w:t>四、拓展阅读：与“狭”相关的文化背景</w:t>
      </w:r>
    </w:p>
    <w:p w14:paraId="6930A3A6" w14:textId="77777777" w:rsidR="00D607DA" w:rsidRDefault="00D607DA">
      <w:pPr>
        <w:rPr>
          <w:rFonts w:hint="eastAsia"/>
        </w:rPr>
      </w:pPr>
      <w:r>
        <w:rPr>
          <w:rFonts w:hint="eastAsia"/>
        </w:rPr>
        <w:t>在中国古代文学作品中，“狭”也经常出现，尤其是在描述自然景观或人物性格方面。例如，在古典小说《水浒传》中，就有多处描写山间小道“狭窄险峻”，以此来增加故事的紧张感和挑战性。这些描写不仅丰富了文本的内容，也为读者提供了更生动的画面感。</w:t>
      </w:r>
    </w:p>
    <w:p w14:paraId="314E030F" w14:textId="77777777" w:rsidR="00D607DA" w:rsidRDefault="00D607DA">
      <w:pPr>
        <w:rPr>
          <w:rFonts w:hint="eastAsia"/>
        </w:rPr>
      </w:pPr>
    </w:p>
    <w:p w14:paraId="3626768F" w14:textId="77777777" w:rsidR="00D607DA" w:rsidRDefault="00D607DA">
      <w:pPr>
        <w:rPr>
          <w:rFonts w:hint="eastAsia"/>
        </w:rPr>
      </w:pPr>
      <w:r>
        <w:rPr>
          <w:rFonts w:hint="eastAsia"/>
        </w:rPr>
        <w:t>五、最后的总结</w:t>
      </w:r>
    </w:p>
    <w:p w14:paraId="7FF54E00" w14:textId="77777777" w:rsidR="00D607DA" w:rsidRDefault="00D607DA">
      <w:pPr>
        <w:rPr>
          <w:rFonts w:hint="eastAsia"/>
        </w:rPr>
      </w:pPr>
      <w:r>
        <w:rPr>
          <w:rFonts w:hint="eastAsia"/>
        </w:rPr>
        <w:t>通过对“狭”的拼音、部首以及相关词汇的学习，我们可以更加深入地理解这个汉字在汉语中的重要性。无论是作为单独的字，还是与其他字组合成词，“狭”都承载着丰富的含义和文化价值。希望本文能为大家提供一定的参考，帮助大家更好地理解和使用这个有趣的汉字。</w:t>
      </w:r>
    </w:p>
    <w:p w14:paraId="20965F4C" w14:textId="77777777" w:rsidR="00D607DA" w:rsidRDefault="00D607DA">
      <w:pPr>
        <w:rPr>
          <w:rFonts w:hint="eastAsia"/>
        </w:rPr>
      </w:pPr>
    </w:p>
    <w:p w14:paraId="01A4B8B6" w14:textId="77777777" w:rsidR="00D607DA" w:rsidRDefault="00D60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1500A" w14:textId="77777777" w:rsidR="00D607DA" w:rsidRDefault="00D607DA">
      <w:pPr>
        <w:rPr>
          <w:rFonts w:hint="eastAsia"/>
        </w:rPr>
      </w:pPr>
    </w:p>
    <w:p w14:paraId="3DD841FC" w14:textId="77777777" w:rsidR="00D607DA" w:rsidRDefault="00D607DA">
      <w:pPr>
        <w:rPr>
          <w:rFonts w:hint="eastAsia"/>
        </w:rPr>
      </w:pPr>
    </w:p>
    <w:p w14:paraId="3653E100" w14:textId="77777777" w:rsidR="00D607DA" w:rsidRDefault="00D607DA">
      <w:pPr>
        <w:rPr>
          <w:rFonts w:hint="eastAsia"/>
        </w:rPr>
      </w:pPr>
    </w:p>
    <w:p w14:paraId="499C5812" w14:textId="77777777" w:rsidR="00D607DA" w:rsidRDefault="00D607DA">
      <w:pPr>
        <w:rPr>
          <w:rFonts w:hint="eastAsia"/>
        </w:rPr>
      </w:pPr>
      <w:r>
        <w:rPr>
          <w:rFonts w:hint="eastAsia"/>
        </w:rPr>
        <w:t>点击下载 狭的拼音组词和部首Word版本可打印</w:t>
      </w:r>
    </w:p>
    <w:p w14:paraId="26BB707F" w14:textId="4AEB8D66" w:rsidR="00BA27B6" w:rsidRDefault="00BA27B6"/>
    <w:sectPr w:rsidR="00BA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B6"/>
    <w:rsid w:val="00451AD6"/>
    <w:rsid w:val="00BA27B6"/>
    <w:rsid w:val="00D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85618-3313-42F5-8048-A615DCDD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