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1C50" w14:textId="77777777" w:rsidR="00E7004F" w:rsidRDefault="00E7004F">
      <w:pPr>
        <w:rPr>
          <w:rFonts w:hint="eastAsia"/>
        </w:rPr>
      </w:pPr>
      <w:r>
        <w:rPr>
          <w:rFonts w:hint="eastAsia"/>
        </w:rPr>
        <w:t>水的拼音分解</w:t>
      </w:r>
    </w:p>
    <w:p w14:paraId="1A27BCBC" w14:textId="77777777" w:rsidR="00E7004F" w:rsidRDefault="00E7004F">
      <w:pPr>
        <w:rPr>
          <w:rFonts w:hint="eastAsia"/>
        </w:rPr>
      </w:pPr>
      <w:r>
        <w:rPr>
          <w:rFonts w:hint="eastAsia"/>
        </w:rPr>
        <w:t>在汉语中，每个字都有其独特的发音，而拼音是汉字的音译表示法，它帮助人们学习和掌握汉字的正确读音。对于“水”这个字而言，其拼音为 “shuǐ”，这里我们将对其进行细致的拼音分解。</w:t>
      </w:r>
    </w:p>
    <w:p w14:paraId="2C75641B" w14:textId="77777777" w:rsidR="00E7004F" w:rsidRDefault="00E7004F">
      <w:pPr>
        <w:rPr>
          <w:rFonts w:hint="eastAsia"/>
        </w:rPr>
      </w:pPr>
    </w:p>
    <w:p w14:paraId="1CC8A636" w14:textId="77777777" w:rsidR="00E7004F" w:rsidRDefault="00E7004F">
      <w:pPr>
        <w:rPr>
          <w:rFonts w:hint="eastAsia"/>
        </w:rPr>
      </w:pPr>
      <w:r>
        <w:rPr>
          <w:rFonts w:hint="eastAsia"/>
        </w:rPr>
        <w:t>声母与韵母</w:t>
      </w:r>
    </w:p>
    <w:p w14:paraId="1FCB38F4" w14:textId="77777777" w:rsidR="00E7004F" w:rsidRDefault="00E7004F">
      <w:pPr>
        <w:rPr>
          <w:rFonts w:hint="eastAsia"/>
        </w:rPr>
      </w:pPr>
      <w:r>
        <w:rPr>
          <w:rFonts w:hint="eastAsia"/>
        </w:rPr>
        <w:t>“水”的拼音可以被拆分为两个部分：声母和韵母。声母是发音开始时舌尖或舌面接触或接近上颚发出的声音，在“shuǐ”中，声母是“sh”。声母之后是韵母，它包含了元音以及可能跟随的辅音，在此例中，韵母是“uǐ”。这样的组合共同构成了完整的拼音，使得我们能够准确地读出“水”这个字。</w:t>
      </w:r>
    </w:p>
    <w:p w14:paraId="17D86451" w14:textId="77777777" w:rsidR="00E7004F" w:rsidRDefault="00E7004F">
      <w:pPr>
        <w:rPr>
          <w:rFonts w:hint="eastAsia"/>
        </w:rPr>
      </w:pPr>
    </w:p>
    <w:p w14:paraId="3B320064" w14:textId="77777777" w:rsidR="00E7004F" w:rsidRDefault="00E7004F">
      <w:pPr>
        <w:rPr>
          <w:rFonts w:hint="eastAsia"/>
        </w:rPr>
      </w:pPr>
      <w:r>
        <w:rPr>
          <w:rFonts w:hint="eastAsia"/>
        </w:rPr>
        <w:t>四声调的运用</w:t>
      </w:r>
    </w:p>
    <w:p w14:paraId="1CC72A5E" w14:textId="77777777" w:rsidR="00E7004F" w:rsidRDefault="00E7004F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“水”的拼音带有第三声，即降升调，用数字标记为“3”，所以完整的拼音写作“shuǐ”。当发音时，声音先降低再升高，这种声调的变化对于传达正确的意思至关重要。如果声调错误，可能会导致交流中的误解。</w:t>
      </w:r>
    </w:p>
    <w:p w14:paraId="6742BD58" w14:textId="77777777" w:rsidR="00E7004F" w:rsidRDefault="00E7004F">
      <w:pPr>
        <w:rPr>
          <w:rFonts w:hint="eastAsia"/>
        </w:rPr>
      </w:pPr>
    </w:p>
    <w:p w14:paraId="31980AD0" w14:textId="77777777" w:rsidR="00E7004F" w:rsidRDefault="00E7004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9186667" w14:textId="77777777" w:rsidR="00E7004F" w:rsidRDefault="00E7004F">
      <w:pPr>
        <w:rPr>
          <w:rFonts w:hint="eastAsia"/>
        </w:rPr>
      </w:pPr>
      <w:r>
        <w:rPr>
          <w:rFonts w:hint="eastAsia"/>
        </w:rPr>
        <w:t>拼音不仅是学习汉字发音的基础工具，而且在教育中扮演着重要角色。对于儿童来说，拼音是他们进入汉语世界的第一步；对于外国汉语学习者而言，它是掌握复杂汉字发音的关键。通过学习“水”的拼音分解，学生不仅可以了解如何正确发音，还能更深入地理解汉语的语音结构。</w:t>
      </w:r>
    </w:p>
    <w:p w14:paraId="046AC18A" w14:textId="77777777" w:rsidR="00E7004F" w:rsidRDefault="00E7004F">
      <w:pPr>
        <w:rPr>
          <w:rFonts w:hint="eastAsia"/>
        </w:rPr>
      </w:pPr>
    </w:p>
    <w:p w14:paraId="1E26181A" w14:textId="77777777" w:rsidR="00E7004F" w:rsidRDefault="00E700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3C734F" w14:textId="77777777" w:rsidR="00E7004F" w:rsidRDefault="00E7004F">
      <w:pPr>
        <w:rPr>
          <w:rFonts w:hint="eastAsia"/>
        </w:rPr>
      </w:pPr>
      <w:r>
        <w:rPr>
          <w:rFonts w:hint="eastAsia"/>
        </w:rPr>
        <w:t>除了教育领域，拼音在日常生活中也有广泛的应用。例如，在输入法中，人们可以通过输入拼音快速打出相应的汉字。拼音还用于标注公共交通工具上的站名、街道名称等，方便人们辨认方向。对于“水”这个常见的字，无论是书写还是口语表达，正确使用其拼音都能提高沟通效率。</w:t>
      </w:r>
    </w:p>
    <w:p w14:paraId="44E5055A" w14:textId="77777777" w:rsidR="00E7004F" w:rsidRDefault="00E7004F">
      <w:pPr>
        <w:rPr>
          <w:rFonts w:hint="eastAsia"/>
        </w:rPr>
      </w:pPr>
    </w:p>
    <w:p w14:paraId="45DE4E96" w14:textId="77777777" w:rsidR="00E7004F" w:rsidRDefault="00E7004F">
      <w:pPr>
        <w:rPr>
          <w:rFonts w:hint="eastAsia"/>
        </w:rPr>
      </w:pPr>
      <w:r>
        <w:rPr>
          <w:rFonts w:hint="eastAsia"/>
        </w:rPr>
        <w:t>最后的总结</w:t>
      </w:r>
    </w:p>
    <w:p w14:paraId="0525E1FC" w14:textId="77777777" w:rsidR="00E7004F" w:rsidRDefault="00E7004F">
      <w:pPr>
        <w:rPr>
          <w:rFonts w:hint="eastAsia"/>
        </w:rPr>
      </w:pPr>
      <w:r>
        <w:rPr>
          <w:rFonts w:hint="eastAsia"/>
        </w:rPr>
        <w:t>“水”的拼音“shuǐ”由声母“sh”、韵母“uǐ”及第三声组成。了解并掌握这些拼音的基本元素有助于加深对汉字发音规则的理解，同时也能提升我们在不同场景下的语言应用能力。无论是在正式的学习环境中，还是日常生活的点滴之中，拼音都是不可或缺的一部分。</w:t>
      </w:r>
    </w:p>
    <w:p w14:paraId="5B2F789E" w14:textId="77777777" w:rsidR="00E7004F" w:rsidRDefault="00E7004F">
      <w:pPr>
        <w:rPr>
          <w:rFonts w:hint="eastAsia"/>
        </w:rPr>
      </w:pPr>
    </w:p>
    <w:p w14:paraId="10FFC4CA" w14:textId="77777777" w:rsidR="00E7004F" w:rsidRDefault="00E70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0F38" w14:textId="77777777" w:rsidR="00E7004F" w:rsidRDefault="00E7004F">
      <w:pPr>
        <w:rPr>
          <w:rFonts w:hint="eastAsia"/>
        </w:rPr>
      </w:pPr>
    </w:p>
    <w:p w14:paraId="61012EF9" w14:textId="77777777" w:rsidR="00E7004F" w:rsidRDefault="00E7004F">
      <w:pPr>
        <w:rPr>
          <w:rFonts w:hint="eastAsia"/>
        </w:rPr>
      </w:pPr>
    </w:p>
    <w:p w14:paraId="4DC3437E" w14:textId="77777777" w:rsidR="00E7004F" w:rsidRDefault="00E7004F">
      <w:pPr>
        <w:rPr>
          <w:rFonts w:hint="eastAsia"/>
        </w:rPr>
      </w:pPr>
    </w:p>
    <w:p w14:paraId="5D149B26" w14:textId="77777777" w:rsidR="00E7004F" w:rsidRDefault="00E7004F">
      <w:pPr>
        <w:rPr>
          <w:rFonts w:hint="eastAsia"/>
        </w:rPr>
      </w:pPr>
      <w:r>
        <w:rPr>
          <w:rFonts w:hint="eastAsia"/>
        </w:rPr>
        <w:t>点击下载 水的拼音分解Word版本可打印</w:t>
      </w:r>
    </w:p>
    <w:p w14:paraId="4C75EBE9" w14:textId="57010473" w:rsidR="009F0314" w:rsidRDefault="009F0314"/>
    <w:sectPr w:rsidR="009F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14"/>
    <w:rsid w:val="00451AD6"/>
    <w:rsid w:val="009F0314"/>
    <w:rsid w:val="00E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AE52-E8D3-4CC9-A8BD-A30CB0AB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