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0755" w14:textId="77777777" w:rsidR="00FC4342" w:rsidRDefault="00FC4342">
      <w:pPr>
        <w:rPr>
          <w:rFonts w:hint="eastAsia"/>
        </w:rPr>
      </w:pPr>
      <w:r>
        <w:rPr>
          <w:rFonts w:hint="eastAsia"/>
        </w:rPr>
        <w:t>外的拼音组词</w:t>
      </w:r>
    </w:p>
    <w:p w14:paraId="5F71C6F6" w14:textId="77777777" w:rsidR="00FC4342" w:rsidRDefault="00FC4342">
      <w:pPr>
        <w:rPr>
          <w:rFonts w:hint="eastAsia"/>
        </w:rPr>
      </w:pPr>
      <w:r>
        <w:rPr>
          <w:rFonts w:hint="eastAsia"/>
        </w:rPr>
        <w:t>在汉语学习的过程中，理解和掌握汉字的不同用法及其组合方式是至关重要的。今天，我们将探讨“外”这个字的拼音组词。通过这种方式，不仅能加深对“外”的理解，也能丰富我们的词汇量，提升语言运用能力。</w:t>
      </w:r>
    </w:p>
    <w:p w14:paraId="0AB06750" w14:textId="77777777" w:rsidR="00FC4342" w:rsidRDefault="00FC4342">
      <w:pPr>
        <w:rPr>
          <w:rFonts w:hint="eastAsia"/>
        </w:rPr>
      </w:pPr>
    </w:p>
    <w:p w14:paraId="165AF398" w14:textId="77777777" w:rsidR="00FC4342" w:rsidRDefault="00FC4342">
      <w:pPr>
        <w:rPr>
          <w:rFonts w:hint="eastAsia"/>
        </w:rPr>
      </w:pPr>
      <w:r>
        <w:rPr>
          <w:rFonts w:hint="eastAsia"/>
        </w:rPr>
        <w:t>一、“外”字的基本信息</w:t>
      </w:r>
    </w:p>
    <w:p w14:paraId="3ABFFDCB" w14:textId="77777777" w:rsidR="00FC4342" w:rsidRDefault="00FC4342">
      <w:pPr>
        <w:rPr>
          <w:rFonts w:hint="eastAsia"/>
        </w:rPr>
      </w:pPr>
      <w:r>
        <w:rPr>
          <w:rFonts w:hint="eastAsia"/>
        </w:rPr>
        <w:t>“外”字的拼音为“wài”，是一个多义字。它既可以表示位置概念上的外部、外面，也可以用于指代某种关系或状态之外，如外国、外界等。这种多功能性使得“外”成为汉语中非常活跃的一个构词成分。</w:t>
      </w:r>
    </w:p>
    <w:p w14:paraId="07CB203A" w14:textId="77777777" w:rsidR="00FC4342" w:rsidRDefault="00FC4342">
      <w:pPr>
        <w:rPr>
          <w:rFonts w:hint="eastAsia"/>
        </w:rPr>
      </w:pPr>
    </w:p>
    <w:p w14:paraId="1608E772" w14:textId="77777777" w:rsidR="00FC4342" w:rsidRDefault="00FC4342">
      <w:pPr>
        <w:rPr>
          <w:rFonts w:hint="eastAsia"/>
        </w:rPr>
      </w:pPr>
      <w:r>
        <w:rPr>
          <w:rFonts w:hint="eastAsia"/>
        </w:rPr>
        <w:t>二、基于“外”的位置含义组词</w:t>
      </w:r>
    </w:p>
    <w:p w14:paraId="782F8EBA" w14:textId="77777777" w:rsidR="00FC4342" w:rsidRDefault="00FC4342">
      <w:pPr>
        <w:rPr>
          <w:rFonts w:hint="eastAsia"/>
        </w:rPr>
      </w:pPr>
      <w:r>
        <w:rPr>
          <w:rFonts w:hint="eastAsia"/>
        </w:rPr>
        <w:t>从位置的角度来看，“外”可以组成很多词汇，比如“门外”、“窗外”、“国外”等。这些词语都用来描述某个特定范围之外的地方。例如，“门外”指的是房间门以外的空间，而“国外”则指向了一个国家边界以外的世界。</w:t>
      </w:r>
    </w:p>
    <w:p w14:paraId="7427ABCF" w14:textId="77777777" w:rsidR="00FC4342" w:rsidRDefault="00FC4342">
      <w:pPr>
        <w:rPr>
          <w:rFonts w:hint="eastAsia"/>
        </w:rPr>
      </w:pPr>
    </w:p>
    <w:p w14:paraId="156467EC" w14:textId="77777777" w:rsidR="00FC4342" w:rsidRDefault="00FC4342">
      <w:pPr>
        <w:rPr>
          <w:rFonts w:hint="eastAsia"/>
        </w:rPr>
      </w:pPr>
      <w:r>
        <w:rPr>
          <w:rFonts w:hint="eastAsia"/>
        </w:rPr>
        <w:t>三、“外”表示非核心部分的组词</w:t>
      </w:r>
    </w:p>
    <w:p w14:paraId="64978247" w14:textId="77777777" w:rsidR="00FC4342" w:rsidRDefault="00FC4342">
      <w:pPr>
        <w:rPr>
          <w:rFonts w:hint="eastAsia"/>
        </w:rPr>
      </w:pPr>
      <w:r>
        <w:rPr>
          <w:rFonts w:hint="eastAsia"/>
        </w:rPr>
        <w:t>除了地理位置上的使用，“外”还常被用来形容事物的非核心或次要部分。比如“额外”这个词，意思是超出常规或预期的部分；还有“外快”，指的是正常收入之外的收益。这类词汇反映了“外”在汉语中丰富的语义层次。</w:t>
      </w:r>
    </w:p>
    <w:p w14:paraId="444CE676" w14:textId="77777777" w:rsidR="00FC4342" w:rsidRDefault="00FC4342">
      <w:pPr>
        <w:rPr>
          <w:rFonts w:hint="eastAsia"/>
        </w:rPr>
      </w:pPr>
    </w:p>
    <w:p w14:paraId="7E6A063D" w14:textId="77777777" w:rsidR="00FC4342" w:rsidRDefault="00FC4342">
      <w:pPr>
        <w:rPr>
          <w:rFonts w:hint="eastAsia"/>
        </w:rPr>
      </w:pPr>
      <w:r>
        <w:rPr>
          <w:rFonts w:hint="eastAsia"/>
        </w:rPr>
        <w:t>四、“外”与人际关系的关联组词</w:t>
      </w:r>
    </w:p>
    <w:p w14:paraId="551766AA" w14:textId="77777777" w:rsidR="00FC4342" w:rsidRDefault="00FC4342">
      <w:pPr>
        <w:rPr>
          <w:rFonts w:hint="eastAsia"/>
        </w:rPr>
      </w:pPr>
      <w:r>
        <w:rPr>
          <w:rFonts w:hint="eastAsia"/>
        </w:rPr>
        <w:t>当涉及到人际关系时，“外”也有其独特的表达方式。例如“外人”这个词，通常用来指那些不属于某一群体内部的人；另一个例子是“外地”，它不仅表达了地理上的距离感，也暗示了一种文化和心理上的差异。</w:t>
      </w:r>
    </w:p>
    <w:p w14:paraId="5AF49AE3" w14:textId="77777777" w:rsidR="00FC4342" w:rsidRDefault="00FC4342">
      <w:pPr>
        <w:rPr>
          <w:rFonts w:hint="eastAsia"/>
        </w:rPr>
      </w:pPr>
    </w:p>
    <w:p w14:paraId="57647FE7" w14:textId="77777777" w:rsidR="00FC4342" w:rsidRDefault="00FC4342">
      <w:pPr>
        <w:rPr>
          <w:rFonts w:hint="eastAsia"/>
        </w:rPr>
      </w:pPr>
      <w:r>
        <w:rPr>
          <w:rFonts w:hint="eastAsia"/>
        </w:rPr>
        <w:t>五、结语</w:t>
      </w:r>
    </w:p>
    <w:p w14:paraId="1777D941" w14:textId="77777777" w:rsidR="00FC4342" w:rsidRDefault="00FC4342">
      <w:pPr>
        <w:rPr>
          <w:rFonts w:hint="eastAsia"/>
        </w:rPr>
      </w:pPr>
      <w:r>
        <w:rPr>
          <w:rFonts w:hint="eastAsia"/>
        </w:rPr>
        <w:t>通过对“外”这个字的拼音组词进行分析，我们不难发现汉语中的每一个字都有其独特之处。它们不仅是语言交流的基础，更是文化传承的重要载体。“外”字及其组成的词汇展示了汉语的灵活性和多样性，同时也让我们更加深入地了解了中国文化的内涵。</w:t>
      </w:r>
    </w:p>
    <w:p w14:paraId="198D4C87" w14:textId="77777777" w:rsidR="00FC4342" w:rsidRDefault="00FC4342">
      <w:pPr>
        <w:rPr>
          <w:rFonts w:hint="eastAsia"/>
        </w:rPr>
      </w:pPr>
    </w:p>
    <w:p w14:paraId="6D866CD9" w14:textId="77777777" w:rsidR="00FC4342" w:rsidRDefault="00FC4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D873E" w14:textId="77777777" w:rsidR="00FC4342" w:rsidRDefault="00FC4342">
      <w:pPr>
        <w:rPr>
          <w:rFonts w:hint="eastAsia"/>
        </w:rPr>
      </w:pPr>
    </w:p>
    <w:p w14:paraId="02AD53E3" w14:textId="77777777" w:rsidR="00FC4342" w:rsidRDefault="00FC4342">
      <w:pPr>
        <w:rPr>
          <w:rFonts w:hint="eastAsia"/>
        </w:rPr>
      </w:pPr>
    </w:p>
    <w:p w14:paraId="683A8F04" w14:textId="77777777" w:rsidR="00FC4342" w:rsidRDefault="00FC4342">
      <w:pPr>
        <w:rPr>
          <w:rFonts w:hint="eastAsia"/>
        </w:rPr>
      </w:pPr>
    </w:p>
    <w:p w14:paraId="33156057" w14:textId="77777777" w:rsidR="00FC4342" w:rsidRDefault="00FC4342">
      <w:pPr>
        <w:rPr>
          <w:rFonts w:hint="eastAsia"/>
        </w:rPr>
      </w:pPr>
      <w:r>
        <w:rPr>
          <w:rFonts w:hint="eastAsia"/>
        </w:rPr>
        <w:t>点击下载 外的拼音组词Word版本可打印</w:t>
      </w:r>
    </w:p>
    <w:p w14:paraId="463352D3" w14:textId="298D76DA" w:rsidR="001F69EF" w:rsidRDefault="001F69EF"/>
    <w:sectPr w:rsidR="001F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EF"/>
    <w:rsid w:val="001F69EF"/>
    <w:rsid w:val="00451AD6"/>
    <w:rsid w:val="00F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71B59-EFE5-4BE0-9D34-D6368C43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