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A9B6" w14:textId="77777777" w:rsidR="00D665C1" w:rsidRDefault="00D665C1">
      <w:pPr>
        <w:rPr>
          <w:rFonts w:hint="eastAsia"/>
        </w:rPr>
      </w:pPr>
      <w:r>
        <w:rPr>
          <w:rFonts w:hint="eastAsia"/>
        </w:rPr>
        <w:t>wa1 wa1 da4 ku1 - 哇哇大哭的拼音背后</w:t>
      </w:r>
    </w:p>
    <w:p w14:paraId="693AC85F" w14:textId="77777777" w:rsidR="00D665C1" w:rsidRDefault="00D665C1">
      <w:pPr>
        <w:rPr>
          <w:rFonts w:hint="eastAsia"/>
        </w:rPr>
      </w:pPr>
      <w:r>
        <w:rPr>
          <w:rFonts w:hint="eastAsia"/>
        </w:rPr>
        <w:t>在汉语的世界里，每一个字、词都蕴含着丰富的文化内涵和情感色彩。“哇哇大哭”（wa1 wa1 da4 ku1）作为表达强烈情绪的一个词汇，常常被用来描绘一个人因为极度悲伤、痛苦或受到惊吓而无法抑制地大声哭泣的情景。这个词组生动形象，让人一听就能联想到那种不可控制的情绪宣泄状态。</w:t>
      </w:r>
    </w:p>
    <w:p w14:paraId="36B96C38" w14:textId="77777777" w:rsidR="00D665C1" w:rsidRDefault="00D665C1">
      <w:pPr>
        <w:rPr>
          <w:rFonts w:hint="eastAsia"/>
        </w:rPr>
      </w:pPr>
    </w:p>
    <w:p w14:paraId="0A960023" w14:textId="77777777" w:rsidR="00D665C1" w:rsidRDefault="00D665C1">
      <w:pPr>
        <w:rPr>
          <w:rFonts w:hint="eastAsia"/>
        </w:rPr>
      </w:pPr>
      <w:r>
        <w:rPr>
          <w:rFonts w:hint="eastAsia"/>
        </w:rPr>
        <w:t>哇哇大哭的情感意义</w:t>
      </w:r>
    </w:p>
    <w:p w14:paraId="3B7B250D" w14:textId="77777777" w:rsidR="00D665C1" w:rsidRDefault="00D665C1">
      <w:pPr>
        <w:rPr>
          <w:rFonts w:hint="eastAsia"/>
        </w:rPr>
      </w:pPr>
      <w:r>
        <w:rPr>
          <w:rFonts w:hint="eastAsia"/>
        </w:rPr>
        <w:t>“哇哇大哭”不仅是一个简单的动作描述，它更是一种情感的爆发。在生活中，人们可能因为各种原因而哇哇大哭：可能是婴儿出生时的第一声啼哭，象征着新生命的降临；也可能是成年人面对巨大压力或者遭遇不幸时的情感释放。这种哭声不受年龄、性别限制，它是人类最原始也是最真实的一种情感表达方式之一。在某些特定场合下，“哇哇大哭”还带有一种震撼人心的力量，能够引起旁观者的共鸣，传递出一种超越言语的深刻情感。</w:t>
      </w:r>
    </w:p>
    <w:p w14:paraId="5A4A34CD" w14:textId="77777777" w:rsidR="00D665C1" w:rsidRDefault="00D665C1">
      <w:pPr>
        <w:rPr>
          <w:rFonts w:hint="eastAsia"/>
        </w:rPr>
      </w:pPr>
    </w:p>
    <w:p w14:paraId="6EFCB628" w14:textId="77777777" w:rsidR="00D665C1" w:rsidRDefault="00D665C1">
      <w:pPr>
        <w:rPr>
          <w:rFonts w:hint="eastAsia"/>
        </w:rPr>
      </w:pPr>
      <w:r>
        <w:rPr>
          <w:rFonts w:hint="eastAsia"/>
        </w:rPr>
        <w:t>哇哇大哭的社会学视角</w:t>
      </w:r>
    </w:p>
    <w:p w14:paraId="22CCFBAD" w14:textId="77777777" w:rsidR="00D665C1" w:rsidRDefault="00D665C1">
      <w:pPr>
        <w:rPr>
          <w:rFonts w:hint="eastAsia"/>
        </w:rPr>
      </w:pPr>
      <w:r>
        <w:rPr>
          <w:rFonts w:hint="eastAsia"/>
        </w:rPr>
        <w:t>从社会学角度来看，“哇哇大哭”反映了个体与周围环境之间的互动关系。当个人感受到外界压力过大，或者是内心的需求得不到满足时，就可能会通过这种方式来寻求关注和支持。例如，在公共场合中突然哇哇大哭的人往往能迅速吸引到他人的视线，并获得一定的同情与帮助。对于儿童来说，“哇哇大哭”是他们表达不满、请求帮助的主要手段之一，而成年人则更多地是在私密环境中才会表现出这样的情绪。</w:t>
      </w:r>
    </w:p>
    <w:p w14:paraId="216F1156" w14:textId="77777777" w:rsidR="00D665C1" w:rsidRDefault="00D665C1">
      <w:pPr>
        <w:rPr>
          <w:rFonts w:hint="eastAsia"/>
        </w:rPr>
      </w:pPr>
    </w:p>
    <w:p w14:paraId="2EFA95B3" w14:textId="77777777" w:rsidR="00D665C1" w:rsidRDefault="00D665C1">
      <w:pPr>
        <w:rPr>
          <w:rFonts w:hint="eastAsia"/>
        </w:rPr>
      </w:pPr>
      <w:r>
        <w:rPr>
          <w:rFonts w:hint="eastAsia"/>
        </w:rPr>
        <w:t>哇哇大哭的心理分析</w:t>
      </w:r>
    </w:p>
    <w:p w14:paraId="6502E751" w14:textId="77777777" w:rsidR="00D665C1" w:rsidRDefault="00D665C1">
      <w:pPr>
        <w:rPr>
          <w:rFonts w:hint="eastAsia"/>
        </w:rPr>
      </w:pPr>
      <w:r>
        <w:rPr>
          <w:rFonts w:hint="eastAsia"/>
        </w:rPr>
        <w:t>心理学家认为，“哇哇大哭”是人的一种自我保护机制。当我们感到极度悲伤或愤怒时，身体会自动产生应激反应，此时眼泪可以作为一种缓解压力的方式。研究发现，泪水中的确含有能帮助人体排出毒素的成分，因此适当的哭泣对身心健康是有益的。“哇哇大哭”也是一种情感宣泄的方法，有助于减轻心理负担，使心情变得更加轻松。</w:t>
      </w:r>
    </w:p>
    <w:p w14:paraId="786E0923" w14:textId="77777777" w:rsidR="00D665C1" w:rsidRDefault="00D665C1">
      <w:pPr>
        <w:rPr>
          <w:rFonts w:hint="eastAsia"/>
        </w:rPr>
      </w:pPr>
    </w:p>
    <w:p w14:paraId="247F6931" w14:textId="77777777" w:rsidR="00D665C1" w:rsidRDefault="00D665C1">
      <w:pPr>
        <w:rPr>
          <w:rFonts w:hint="eastAsia"/>
        </w:rPr>
      </w:pPr>
      <w:r>
        <w:rPr>
          <w:rFonts w:hint="eastAsia"/>
        </w:rPr>
        <w:t>哇哇大哭的文化差异</w:t>
      </w:r>
    </w:p>
    <w:p w14:paraId="28527EFD" w14:textId="77777777" w:rsidR="00D665C1" w:rsidRDefault="00D665C1">
      <w:pPr>
        <w:rPr>
          <w:rFonts w:hint="eastAsia"/>
        </w:rPr>
      </w:pPr>
      <w:r>
        <w:rPr>
          <w:rFonts w:hint="eastAsia"/>
        </w:rPr>
        <w:t>不同文化背景下，“哇哇大哭”的接受度和表现形式也有很大区别。在中国传统文化中，虽然强调内敛含蓄，但对于婴儿的哇哇大哭却是普遍接受甚至是期待的，这被视为健康活力的表现。而在一些西方国家，公开表达情感包括哭泣都被视为正常且积极的行为，被认为是真诚面对自己情感的一种体现。随着全球化进程加快，东西方文化相互影响，“哇哇大哭”这一行为及其背后所代表的情感表达也在逐渐被更多人理解和接受。</w:t>
      </w:r>
    </w:p>
    <w:p w14:paraId="15B96F0C" w14:textId="77777777" w:rsidR="00D665C1" w:rsidRDefault="00D665C1">
      <w:pPr>
        <w:rPr>
          <w:rFonts w:hint="eastAsia"/>
        </w:rPr>
      </w:pPr>
    </w:p>
    <w:p w14:paraId="5F7C8EE4" w14:textId="77777777" w:rsidR="00D665C1" w:rsidRDefault="00D665C1">
      <w:pPr>
        <w:rPr>
          <w:rFonts w:hint="eastAsia"/>
        </w:rPr>
      </w:pPr>
      <w:r>
        <w:rPr>
          <w:rFonts w:hint="eastAsia"/>
        </w:rPr>
        <w:t>哇哇大哭的艺术呈现</w:t>
      </w:r>
    </w:p>
    <w:p w14:paraId="5AD0147E" w14:textId="77777777" w:rsidR="00D665C1" w:rsidRDefault="00D665C1">
      <w:pPr>
        <w:rPr>
          <w:rFonts w:hint="eastAsia"/>
        </w:rPr>
      </w:pPr>
      <w:r>
        <w:rPr>
          <w:rFonts w:hint="eastAsia"/>
        </w:rPr>
        <w:t>文学作品、电影电视等艺术形式中，“哇哇大哭”经常被用作刻画人物性格特点、推动情节发展的重要元素。作家们巧妙运用这个词汇，可以使读者更加直观地感受到角色内心的波澜起伏，从而增强故事的感染力。同样，在影视剧中，演员们逼真地演绎“哇哇大哭”的场景，往往能够打动观众的心弦，引发强烈的共情效应。无论是哪种艺术形式，“哇哇大哭”都成为了传递情感、讲述故事的有效工具。</w:t>
      </w:r>
    </w:p>
    <w:p w14:paraId="02E1A39A" w14:textId="77777777" w:rsidR="00D665C1" w:rsidRDefault="00D665C1">
      <w:pPr>
        <w:rPr>
          <w:rFonts w:hint="eastAsia"/>
        </w:rPr>
      </w:pPr>
    </w:p>
    <w:p w14:paraId="3985A52C" w14:textId="77777777" w:rsidR="00D665C1" w:rsidRDefault="00D665C1">
      <w:pPr>
        <w:rPr>
          <w:rFonts w:hint="eastAsia"/>
        </w:rPr>
      </w:pPr>
      <w:r>
        <w:rPr>
          <w:rFonts w:hint="eastAsia"/>
        </w:rPr>
        <w:t>结语</w:t>
      </w:r>
    </w:p>
    <w:p w14:paraId="422CBC8F" w14:textId="77777777" w:rsidR="00D665C1" w:rsidRDefault="00D665C1">
      <w:pPr>
        <w:rPr>
          <w:rFonts w:hint="eastAsia"/>
        </w:rPr>
      </w:pPr>
      <w:r>
        <w:rPr>
          <w:rFonts w:hint="eastAsia"/>
        </w:rPr>
        <w:t>“哇哇大哭”不仅仅是一串简单的声音组合，它承载着深厚的情感价值和社会意义。无论是在日常生活中还是在艺术创作里，“哇哇大哭”都是一个不可或缺的话题。它提醒我们珍惜每一次真情流露的机会，勇敢地面对自己的内心世界，同时也让我们学会理解和包容他人的情感表达，共同营造一个更加温暖和谐的社会环境。</w:t>
      </w:r>
    </w:p>
    <w:p w14:paraId="4DDAD521" w14:textId="77777777" w:rsidR="00D665C1" w:rsidRDefault="00D665C1">
      <w:pPr>
        <w:rPr>
          <w:rFonts w:hint="eastAsia"/>
        </w:rPr>
      </w:pPr>
    </w:p>
    <w:p w14:paraId="0F474913" w14:textId="77777777" w:rsidR="00D665C1" w:rsidRDefault="00D66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961A1" w14:textId="77777777" w:rsidR="00D665C1" w:rsidRDefault="00D665C1">
      <w:pPr>
        <w:rPr>
          <w:rFonts w:hint="eastAsia"/>
        </w:rPr>
      </w:pPr>
    </w:p>
    <w:p w14:paraId="5AE81683" w14:textId="77777777" w:rsidR="00D665C1" w:rsidRDefault="00D665C1">
      <w:pPr>
        <w:rPr>
          <w:rFonts w:hint="eastAsia"/>
        </w:rPr>
      </w:pPr>
    </w:p>
    <w:p w14:paraId="6D49A41C" w14:textId="77777777" w:rsidR="00D665C1" w:rsidRDefault="00D665C1">
      <w:pPr>
        <w:rPr>
          <w:rFonts w:hint="eastAsia"/>
        </w:rPr>
      </w:pPr>
    </w:p>
    <w:p w14:paraId="04957AAE" w14:textId="77777777" w:rsidR="00D665C1" w:rsidRDefault="00D665C1">
      <w:pPr>
        <w:rPr>
          <w:rFonts w:hint="eastAsia"/>
        </w:rPr>
      </w:pPr>
      <w:r>
        <w:rPr>
          <w:rFonts w:hint="eastAsia"/>
        </w:rPr>
        <w:t>点击下载 哇哇大哭的拼音Word版本可打印</w:t>
      </w:r>
    </w:p>
    <w:p w14:paraId="3B6DAECD" w14:textId="3D29B870" w:rsidR="009C6685" w:rsidRDefault="009C6685"/>
    <w:sectPr w:rsidR="009C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85"/>
    <w:rsid w:val="00451AD6"/>
    <w:rsid w:val="009C6685"/>
    <w:rsid w:val="00D6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3EE2C-CAEA-419E-BCA7-E852E1AC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