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AB37" w14:textId="77777777" w:rsidR="00187A34" w:rsidRDefault="00187A34">
      <w:pPr>
        <w:rPr>
          <w:rFonts w:hint="eastAsia"/>
        </w:rPr>
      </w:pPr>
      <w:r>
        <w:rPr>
          <w:rFonts w:hint="eastAsia"/>
        </w:rPr>
        <w:t>倜傥的拼音意思</w:t>
      </w:r>
    </w:p>
    <w:p w14:paraId="3E151DD1" w14:textId="77777777" w:rsidR="00187A34" w:rsidRDefault="00187A34">
      <w:pPr>
        <w:rPr>
          <w:rFonts w:hint="eastAsia"/>
        </w:rPr>
      </w:pPr>
      <w:r>
        <w:rPr>
          <w:rFonts w:hint="eastAsia"/>
        </w:rPr>
        <w:t>“倜傥”读作 tì tǎng，是一个汉语词汇，它在古代文学作品中频繁出现。这个词语带有鲜明的文化色彩和历史背景，用以形容一个人的外貌、举止或性格上的某种特别之处。在汉语语境里，“倜傥”通常用来描述那些不拘泥于传统、行为洒脱、气质非凡的人。</w:t>
      </w:r>
    </w:p>
    <w:p w14:paraId="01694B4F" w14:textId="77777777" w:rsidR="00187A34" w:rsidRDefault="00187A34">
      <w:pPr>
        <w:rPr>
          <w:rFonts w:hint="eastAsia"/>
        </w:rPr>
      </w:pPr>
    </w:p>
    <w:p w14:paraId="64BE126F" w14:textId="77777777" w:rsidR="00187A34" w:rsidRDefault="00187A34">
      <w:pPr>
        <w:rPr>
          <w:rFonts w:hint="eastAsia"/>
        </w:rPr>
      </w:pPr>
      <w:r>
        <w:rPr>
          <w:rFonts w:hint="eastAsia"/>
        </w:rPr>
        <w:t>历史渊源</w:t>
      </w:r>
    </w:p>
    <w:p w14:paraId="3B49C42A" w14:textId="77777777" w:rsidR="00187A34" w:rsidRDefault="00187A34">
      <w:pPr>
        <w:rPr>
          <w:rFonts w:hint="eastAsia"/>
        </w:rPr>
      </w:pPr>
      <w:r>
        <w:rPr>
          <w:rFonts w:hint="eastAsia"/>
        </w:rPr>
        <w:t>从历史上看，“倜傥”一词最早出现在先秦时期的文献中。在《史记》等古籍中，我们可以找到不少关于倜傥人物的故事。这些人物往往有着独特的个性和超凡的气度，他们敢于挑战常规，追求自由与真我。例如，在司马迁笔下，许多英雄豪杰被描绘成具有倜傥之风的人物，他们的故事流传千古，成为了中国传统文化的一部分。</w:t>
      </w:r>
    </w:p>
    <w:p w14:paraId="04AC6215" w14:textId="77777777" w:rsidR="00187A34" w:rsidRDefault="00187A34">
      <w:pPr>
        <w:rPr>
          <w:rFonts w:hint="eastAsia"/>
        </w:rPr>
      </w:pPr>
    </w:p>
    <w:p w14:paraId="54EFE4AE" w14:textId="77777777" w:rsidR="00187A34" w:rsidRDefault="00187A34">
      <w:pPr>
        <w:rPr>
          <w:rFonts w:hint="eastAsia"/>
        </w:rPr>
      </w:pPr>
      <w:r>
        <w:rPr>
          <w:rFonts w:hint="eastAsia"/>
        </w:rPr>
        <w:t>文化内涵</w:t>
      </w:r>
    </w:p>
    <w:p w14:paraId="2B4A90A4" w14:textId="77777777" w:rsidR="00187A34" w:rsidRDefault="00187A34">
      <w:pPr>
        <w:rPr>
          <w:rFonts w:hint="eastAsia"/>
        </w:rPr>
      </w:pPr>
      <w:r>
        <w:rPr>
          <w:rFonts w:hint="eastAsia"/>
        </w:rPr>
        <w:t>在中国文化中，“倜傥”不仅仅是指外表的潇洒帅气，更重要的是内在的精神面貌。一个倜傥的人应当具备豁达的心胸、开阔的眼界以及独立思考的能力。这种人不会随波逐流，而是能够坚持自己的信念，在面对困难时保持乐观积极的态度。“倜傥”还暗示了一种艺术气质，即对于生活的热爱和对美的追求。</w:t>
      </w:r>
    </w:p>
    <w:p w14:paraId="7CD0454B" w14:textId="77777777" w:rsidR="00187A34" w:rsidRDefault="00187A34">
      <w:pPr>
        <w:rPr>
          <w:rFonts w:hint="eastAsia"/>
        </w:rPr>
      </w:pPr>
    </w:p>
    <w:p w14:paraId="4996C1C5" w14:textId="77777777" w:rsidR="00187A34" w:rsidRDefault="00187A34">
      <w:pPr>
        <w:rPr>
          <w:rFonts w:hint="eastAsia"/>
        </w:rPr>
      </w:pPr>
      <w:r>
        <w:rPr>
          <w:rFonts w:hint="eastAsia"/>
        </w:rPr>
        <w:t>现代意义</w:t>
      </w:r>
    </w:p>
    <w:p w14:paraId="6B5E8F61" w14:textId="77777777" w:rsidR="00187A34" w:rsidRDefault="00187A34">
      <w:pPr>
        <w:rPr>
          <w:rFonts w:hint="eastAsia"/>
        </w:rPr>
      </w:pPr>
      <w:r>
        <w:rPr>
          <w:rFonts w:hint="eastAsia"/>
        </w:rPr>
        <w:t>随着时代的发展，“倜傥”的含义也在不断演变。今天，当我们提到这个词时，更多的是指那些在生活中展现出独特魅力和个人风格的人。他们可能是在某个领域内有所建树的专业人士，也可能是走在时尚前沿的弄潮儿。无论是哪一种情况，拥有“倜傥”特质的人都能在人群中脱颖而出，给周围带来不一样的感觉。</w:t>
      </w:r>
    </w:p>
    <w:p w14:paraId="564BE38F" w14:textId="77777777" w:rsidR="00187A34" w:rsidRDefault="00187A34">
      <w:pPr>
        <w:rPr>
          <w:rFonts w:hint="eastAsia"/>
        </w:rPr>
      </w:pPr>
    </w:p>
    <w:p w14:paraId="32C53803" w14:textId="77777777" w:rsidR="00187A34" w:rsidRDefault="00187A34">
      <w:pPr>
        <w:rPr>
          <w:rFonts w:hint="eastAsia"/>
        </w:rPr>
      </w:pPr>
      <w:r>
        <w:rPr>
          <w:rFonts w:hint="eastAsia"/>
        </w:rPr>
        <w:t>社会影响</w:t>
      </w:r>
    </w:p>
    <w:p w14:paraId="2655FD75" w14:textId="77777777" w:rsidR="00187A34" w:rsidRDefault="00187A34">
      <w:pPr>
        <w:rPr>
          <w:rFonts w:hint="eastAsia"/>
        </w:rPr>
      </w:pPr>
      <w:r>
        <w:rPr>
          <w:rFonts w:hint="eastAsia"/>
        </w:rPr>
        <w:t>“倜傥”的精神鼓励人们勇敢地做自己，去探索未知的世界，并且享受生命中的每一个瞬间。它提醒我们不要被既定的规则所束缚，要敢于打破常规，寻找属于自己的道路。在现代社会中，这样的价值观有助于培养更加多元化和包容的社会氛围，让每个人都能找到自我实现的机会。</w:t>
      </w:r>
    </w:p>
    <w:p w14:paraId="4A8A1F5D" w14:textId="77777777" w:rsidR="00187A34" w:rsidRDefault="00187A34">
      <w:pPr>
        <w:rPr>
          <w:rFonts w:hint="eastAsia"/>
        </w:rPr>
      </w:pPr>
    </w:p>
    <w:p w14:paraId="0E8C81FB" w14:textId="77777777" w:rsidR="00187A34" w:rsidRDefault="00187A34">
      <w:pPr>
        <w:rPr>
          <w:rFonts w:hint="eastAsia"/>
        </w:rPr>
      </w:pPr>
      <w:r>
        <w:rPr>
          <w:rFonts w:hint="eastAsia"/>
        </w:rPr>
        <w:t>最后的总结</w:t>
      </w:r>
    </w:p>
    <w:p w14:paraId="393AD8EE" w14:textId="77777777" w:rsidR="00187A34" w:rsidRDefault="00187A34">
      <w:pPr>
        <w:rPr>
          <w:rFonts w:hint="eastAsia"/>
        </w:rPr>
      </w:pPr>
      <w:r>
        <w:rPr>
          <w:rFonts w:hint="eastAsia"/>
        </w:rPr>
        <w:t>“倜傥”的拼音是 tì tǎng，它代表了一种超越平凡的生活态度和人格魅力。从古代到现代，“倜傥”的概念虽然经历了变化，但其核心价值始终未变——那就是鼓励人们保持真实、勇敢追梦、热爱生活。无论时代如何变迁，“倜傥”的精神都将持续激励着一代又一代的人们去创造更加精彩的人生。</w:t>
      </w:r>
    </w:p>
    <w:p w14:paraId="34EE0AD2" w14:textId="77777777" w:rsidR="00187A34" w:rsidRDefault="00187A34">
      <w:pPr>
        <w:rPr>
          <w:rFonts w:hint="eastAsia"/>
        </w:rPr>
      </w:pPr>
    </w:p>
    <w:p w14:paraId="51D019F3" w14:textId="77777777" w:rsidR="00187A34" w:rsidRDefault="00187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CFDBD" w14:textId="77777777" w:rsidR="00187A34" w:rsidRDefault="00187A34">
      <w:pPr>
        <w:rPr>
          <w:rFonts w:hint="eastAsia"/>
        </w:rPr>
      </w:pPr>
    </w:p>
    <w:p w14:paraId="04D8E7A4" w14:textId="77777777" w:rsidR="00187A34" w:rsidRDefault="00187A34">
      <w:pPr>
        <w:rPr>
          <w:rFonts w:hint="eastAsia"/>
        </w:rPr>
      </w:pPr>
    </w:p>
    <w:p w14:paraId="4C0CFCF6" w14:textId="77777777" w:rsidR="00187A34" w:rsidRDefault="00187A34">
      <w:pPr>
        <w:rPr>
          <w:rFonts w:hint="eastAsia"/>
        </w:rPr>
      </w:pPr>
    </w:p>
    <w:p w14:paraId="2ED3CB2F" w14:textId="77777777" w:rsidR="00187A34" w:rsidRDefault="00187A34">
      <w:pPr>
        <w:rPr>
          <w:rFonts w:hint="eastAsia"/>
        </w:rPr>
      </w:pPr>
      <w:r>
        <w:rPr>
          <w:rFonts w:hint="eastAsia"/>
        </w:rPr>
        <w:t>点击下载 倜傥的拼音意思Word版本可打印</w:t>
      </w:r>
    </w:p>
    <w:p w14:paraId="6B0D1CDF" w14:textId="29514BC0" w:rsidR="00B5479F" w:rsidRDefault="00B5479F"/>
    <w:sectPr w:rsidR="00B5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F"/>
    <w:rsid w:val="00187A34"/>
    <w:rsid w:val="00451AD6"/>
    <w:rsid w:val="00B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6B013-B2CB-4E2B-9D8F-729FDF3F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