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8A06" w14:textId="77777777" w:rsidR="009222DB" w:rsidRDefault="009222DB">
      <w:pPr>
        <w:rPr>
          <w:rFonts w:hint="eastAsia"/>
        </w:rPr>
      </w:pPr>
      <w:r>
        <w:rPr>
          <w:rFonts w:hint="eastAsia"/>
        </w:rPr>
        <w:t>五上语文18课生字的拼音：走进汉字的音韵世界</w:t>
      </w:r>
    </w:p>
    <w:p w14:paraId="1A7D0ABB" w14:textId="77777777" w:rsidR="009222DB" w:rsidRDefault="009222DB">
      <w:pPr>
        <w:rPr>
          <w:rFonts w:hint="eastAsia"/>
        </w:rPr>
      </w:pPr>
      <w:r>
        <w:rPr>
          <w:rFonts w:hint="eastAsia"/>
        </w:rPr>
        <w:t>汉语作为世界上最古老的语言之一，拥有着独特的魅力。每一个汉字都承载着深厚的文化底蕴和历史记忆。在小学五年级上册的第十八课中，我们将一同探索这些汉字，并学习它们的正确发音——即拼音。拼音是帮助我们读准汉字、理解汉字的重要工具，它由声母、韵母和声调三部分组成。</w:t>
      </w:r>
    </w:p>
    <w:p w14:paraId="19E65A8C" w14:textId="77777777" w:rsidR="009222DB" w:rsidRDefault="009222DB">
      <w:pPr>
        <w:rPr>
          <w:rFonts w:hint="eastAsia"/>
        </w:rPr>
      </w:pPr>
    </w:p>
    <w:p w14:paraId="05781263" w14:textId="77777777" w:rsidR="009222DB" w:rsidRDefault="009222DB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13D22E6F" w14:textId="77777777" w:rsidR="009222DB" w:rsidRDefault="009222DB">
      <w:pPr>
        <w:rPr>
          <w:rFonts w:hint="eastAsia"/>
        </w:rPr>
      </w:pPr>
      <w:r>
        <w:rPr>
          <w:rFonts w:hint="eastAsia"/>
        </w:rPr>
        <w:t>本课的生字拼音涵盖了多种声母和韵母的组合。例如，“秋”字的拼音为“qiū”，其中“q”是声母，而“iū”则是韵母。通过这样的组合，我们可以准确地读出这个描绘秋天的美丽字符。同样，“凉”（liáng）字的拼音也展示了声母“l”和韵母“iáng”的搭配。每个生字都有其独特的拼音，如同音符般构成了汉语的美妙旋律。</w:t>
      </w:r>
    </w:p>
    <w:p w14:paraId="5EC679A0" w14:textId="77777777" w:rsidR="009222DB" w:rsidRDefault="009222DB">
      <w:pPr>
        <w:rPr>
          <w:rFonts w:hint="eastAsia"/>
        </w:rPr>
      </w:pPr>
    </w:p>
    <w:p w14:paraId="279E4267" w14:textId="77777777" w:rsidR="009222DB" w:rsidRDefault="009222DB">
      <w:pPr>
        <w:rPr>
          <w:rFonts w:hint="eastAsia"/>
        </w:rPr>
      </w:pPr>
      <w:r>
        <w:rPr>
          <w:rFonts w:hint="eastAsia"/>
        </w:rPr>
        <w:t>声调赋予汉字情感色彩</w:t>
      </w:r>
    </w:p>
    <w:p w14:paraId="53CAF3B4" w14:textId="77777777" w:rsidR="009222DB" w:rsidRDefault="009222DB">
      <w:pPr>
        <w:rPr>
          <w:rFonts w:hint="eastAsia"/>
        </w:rPr>
      </w:pPr>
      <w:r>
        <w:rPr>
          <w:rFonts w:hint="eastAsia"/>
        </w:rPr>
        <w:t>汉语的四声——阴平、阳平、上声和去声，是区别词义的关键。以“看”（kàn）为例，它的声调是第四声，表达的是观察的意思；但如果我们改变声调，如“kān”，虽然这并不是一个实际存在的字，但可以想象如果存在的话，它的意思可能会完全不同。因此，在学习生字拼音时，准确掌握声调对于正确理解和使用汉字至关重要。</w:t>
      </w:r>
    </w:p>
    <w:p w14:paraId="51177EA7" w14:textId="77777777" w:rsidR="009222DB" w:rsidRDefault="009222DB">
      <w:pPr>
        <w:rPr>
          <w:rFonts w:hint="eastAsia"/>
        </w:rPr>
      </w:pPr>
    </w:p>
    <w:p w14:paraId="1EA5C35D" w14:textId="77777777" w:rsidR="009222DB" w:rsidRDefault="009222DB">
      <w:pPr>
        <w:rPr>
          <w:rFonts w:hint="eastAsia"/>
        </w:rPr>
      </w:pPr>
      <w:r>
        <w:rPr>
          <w:rFonts w:hint="eastAsia"/>
        </w:rPr>
        <w:t>多音字的奇妙之处</w:t>
      </w:r>
    </w:p>
    <w:p w14:paraId="3675A9FD" w14:textId="77777777" w:rsidR="009222DB" w:rsidRDefault="009222DB">
      <w:pPr>
        <w:rPr>
          <w:rFonts w:hint="eastAsia"/>
        </w:rPr>
      </w:pPr>
      <w:r>
        <w:rPr>
          <w:rFonts w:hint="eastAsia"/>
        </w:rPr>
        <w:t>汉语中还存在着一类特殊的字——多音字，比如“行”字就有两种主要的读法：“xíng”和“háng”。在不同的语境下，同一个字可能有不同的读音和含义。了解这一点，可以帮助学生更好地应对语言的变化性，丰富他们的词汇量，同时也能提升他们对语言的敏感度。</w:t>
      </w:r>
    </w:p>
    <w:p w14:paraId="3C09870D" w14:textId="77777777" w:rsidR="009222DB" w:rsidRDefault="009222DB">
      <w:pPr>
        <w:rPr>
          <w:rFonts w:hint="eastAsia"/>
        </w:rPr>
      </w:pPr>
    </w:p>
    <w:p w14:paraId="08D08B64" w14:textId="77777777" w:rsidR="009222DB" w:rsidRDefault="009222DB">
      <w:pPr>
        <w:rPr>
          <w:rFonts w:hint="eastAsia"/>
        </w:rPr>
      </w:pPr>
      <w:r>
        <w:rPr>
          <w:rFonts w:hint="eastAsia"/>
        </w:rPr>
        <w:t>实践中的拼音运用</w:t>
      </w:r>
    </w:p>
    <w:p w14:paraId="2E99B9E2" w14:textId="77777777" w:rsidR="009222DB" w:rsidRDefault="009222DB">
      <w:pPr>
        <w:rPr>
          <w:rFonts w:hint="eastAsia"/>
        </w:rPr>
      </w:pPr>
      <w:r>
        <w:rPr>
          <w:rFonts w:hint="eastAsia"/>
        </w:rPr>
        <w:t>学习拼音不仅仅是为了能够准确地读出生字，更重要的是能够在实际生活中加以应用。无论是阅读还是写作，正确的拼音都能帮助学生更精准地表达自己的思想。拼音也是学生们进行自我学习和探索新知识的强大助手。当遇到不认识的字时，通过查字典或利用电子设备查询拼音，可以迅速解决问题，促进自主学习能力的发展。</w:t>
      </w:r>
    </w:p>
    <w:p w14:paraId="05446F1B" w14:textId="77777777" w:rsidR="009222DB" w:rsidRDefault="009222DB">
      <w:pPr>
        <w:rPr>
          <w:rFonts w:hint="eastAsia"/>
        </w:rPr>
      </w:pPr>
    </w:p>
    <w:p w14:paraId="676BBE39" w14:textId="77777777" w:rsidR="009222DB" w:rsidRDefault="009222DB">
      <w:pPr>
        <w:rPr>
          <w:rFonts w:hint="eastAsia"/>
        </w:rPr>
      </w:pPr>
      <w:r>
        <w:rPr>
          <w:rFonts w:hint="eastAsia"/>
        </w:rPr>
        <w:t>最后的总结</w:t>
      </w:r>
    </w:p>
    <w:p w14:paraId="21D674ED" w14:textId="77777777" w:rsidR="009222DB" w:rsidRDefault="009222DB">
      <w:pPr>
        <w:rPr>
          <w:rFonts w:hint="eastAsia"/>
        </w:rPr>
      </w:pPr>
      <w:r>
        <w:rPr>
          <w:rFonts w:hint="eastAsia"/>
        </w:rPr>
        <w:t>学习五上语文18课生字的拼音不仅是一次简单的拼音练习，更是深入理解汉字文化和提高语言技能的过程。通过仔细研究每个生字的拼音，孩子们不仅能学会如何正确发音，还能感受到汉语丰富的音韵之美，以及每个多音字背后所隐藏的故事。希望每位同学都能在这个过程中找到乐趣，享受探索语言奥秘的乐趣。</w:t>
      </w:r>
    </w:p>
    <w:p w14:paraId="18F7B87C" w14:textId="77777777" w:rsidR="009222DB" w:rsidRDefault="009222DB">
      <w:pPr>
        <w:rPr>
          <w:rFonts w:hint="eastAsia"/>
        </w:rPr>
      </w:pPr>
    </w:p>
    <w:p w14:paraId="62262816" w14:textId="77777777" w:rsidR="009222DB" w:rsidRDefault="00922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ADDAA" w14:textId="77777777" w:rsidR="009222DB" w:rsidRDefault="009222DB">
      <w:pPr>
        <w:rPr>
          <w:rFonts w:hint="eastAsia"/>
        </w:rPr>
      </w:pPr>
    </w:p>
    <w:p w14:paraId="3ED860FC" w14:textId="77777777" w:rsidR="009222DB" w:rsidRDefault="009222DB">
      <w:pPr>
        <w:rPr>
          <w:rFonts w:hint="eastAsia"/>
        </w:rPr>
      </w:pPr>
    </w:p>
    <w:p w14:paraId="34204CB4" w14:textId="77777777" w:rsidR="009222DB" w:rsidRDefault="009222DB">
      <w:pPr>
        <w:rPr>
          <w:rFonts w:hint="eastAsia"/>
        </w:rPr>
      </w:pPr>
    </w:p>
    <w:p w14:paraId="574F0A88" w14:textId="77777777" w:rsidR="009222DB" w:rsidRDefault="009222DB">
      <w:pPr>
        <w:rPr>
          <w:rFonts w:hint="eastAsia"/>
        </w:rPr>
      </w:pPr>
      <w:r>
        <w:rPr>
          <w:rFonts w:hint="eastAsia"/>
        </w:rPr>
        <w:t>点击下载 五上语文18课生字的拼音Word版本可打印</w:t>
      </w:r>
    </w:p>
    <w:p w14:paraId="0F48AFF9" w14:textId="562B5454" w:rsidR="009127DD" w:rsidRDefault="009127DD"/>
    <w:sectPr w:rsidR="0091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DD"/>
    <w:rsid w:val="00451AD6"/>
    <w:rsid w:val="009127DD"/>
    <w:rsid w:val="009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29609-F33E-41A1-BA1F-FC0C5CE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