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8A77F" w14:textId="77777777" w:rsidR="001F7EDE" w:rsidRDefault="001F7EDE">
      <w:pPr>
        <w:rPr>
          <w:rFonts w:hint="eastAsia"/>
        </w:rPr>
      </w:pPr>
    </w:p>
    <w:p w14:paraId="75CFED99" w14:textId="77777777" w:rsidR="001F7EDE" w:rsidRDefault="001F7EDE">
      <w:pPr>
        <w:rPr>
          <w:rFonts w:hint="eastAsia"/>
        </w:rPr>
      </w:pPr>
      <w:r>
        <w:rPr>
          <w:rFonts w:hint="eastAsia"/>
        </w:rPr>
        <w:tab/>
        <w:t>一年级的拼音补课多少钱一节课</w:t>
      </w:r>
    </w:p>
    <w:p w14:paraId="217AC086" w14:textId="77777777" w:rsidR="001F7EDE" w:rsidRDefault="001F7EDE">
      <w:pPr>
        <w:rPr>
          <w:rFonts w:hint="eastAsia"/>
        </w:rPr>
      </w:pPr>
    </w:p>
    <w:p w14:paraId="011926AD" w14:textId="77777777" w:rsidR="001F7EDE" w:rsidRDefault="001F7EDE">
      <w:pPr>
        <w:rPr>
          <w:rFonts w:hint="eastAsia"/>
        </w:rPr>
      </w:pPr>
    </w:p>
    <w:p w14:paraId="7ACE01E9" w14:textId="77777777" w:rsidR="001F7EDE" w:rsidRDefault="001F7EDE">
      <w:pPr>
        <w:rPr>
          <w:rFonts w:hint="eastAsia"/>
        </w:rPr>
      </w:pPr>
      <w:r>
        <w:rPr>
          <w:rFonts w:hint="eastAsia"/>
        </w:rPr>
        <w:tab/>
        <w:t>在孩子的教育道路上，每一个阶段都至关重要，尤其是一年级这个基础打牢的关键时期。汉语拼音作为学习普通话和识字的重要工具，对于孩子们来说更是不可或缺的一部分。然而，并非所有孩子都能在课堂上完全掌握拼音知识，这时候，为孩子选择合适的拼音补课就显得尤为必要了。</w:t>
      </w:r>
    </w:p>
    <w:p w14:paraId="57E1979E" w14:textId="77777777" w:rsidR="001F7EDE" w:rsidRDefault="001F7EDE">
      <w:pPr>
        <w:rPr>
          <w:rFonts w:hint="eastAsia"/>
        </w:rPr>
      </w:pPr>
    </w:p>
    <w:p w14:paraId="1B0D982B" w14:textId="77777777" w:rsidR="001F7EDE" w:rsidRDefault="001F7EDE">
      <w:pPr>
        <w:rPr>
          <w:rFonts w:hint="eastAsia"/>
        </w:rPr>
      </w:pPr>
    </w:p>
    <w:p w14:paraId="794D23E5" w14:textId="77777777" w:rsidR="001F7EDE" w:rsidRDefault="001F7EDE">
      <w:pPr>
        <w:rPr>
          <w:rFonts w:hint="eastAsia"/>
        </w:rPr>
      </w:pPr>
    </w:p>
    <w:p w14:paraId="4DC8674D" w14:textId="77777777" w:rsidR="001F7EDE" w:rsidRDefault="001F7EDE">
      <w:pPr>
        <w:rPr>
          <w:rFonts w:hint="eastAsia"/>
        </w:rPr>
      </w:pPr>
      <w:r>
        <w:rPr>
          <w:rFonts w:hint="eastAsia"/>
        </w:rPr>
        <w:tab/>
        <w:t>拼音补课的重要性</w:t>
      </w:r>
    </w:p>
    <w:p w14:paraId="723A666E" w14:textId="77777777" w:rsidR="001F7EDE" w:rsidRDefault="001F7EDE">
      <w:pPr>
        <w:rPr>
          <w:rFonts w:hint="eastAsia"/>
        </w:rPr>
      </w:pPr>
    </w:p>
    <w:p w14:paraId="38A1C9BD" w14:textId="77777777" w:rsidR="001F7EDE" w:rsidRDefault="001F7EDE">
      <w:pPr>
        <w:rPr>
          <w:rFonts w:hint="eastAsia"/>
        </w:rPr>
      </w:pPr>
    </w:p>
    <w:p w14:paraId="0F9D89DA" w14:textId="77777777" w:rsidR="001F7EDE" w:rsidRDefault="001F7EDE">
      <w:pPr>
        <w:rPr>
          <w:rFonts w:hint="eastAsia"/>
        </w:rPr>
      </w:pPr>
      <w:r>
        <w:rPr>
          <w:rFonts w:hint="eastAsia"/>
        </w:rPr>
        <w:tab/>
        <w:t>拼音是汉字的音标符号系统，它帮助孩子们正确发音、认读汉字以及提高阅读能力。对于那些在课堂上未能充分理解拼音规则的孩子而言，额外的辅导可以帮助他们更好地跟上学习进度，增强自信心。良好的拼音基础还能够促进孩子未来的学习发展，比如更高效地学习外语。</w:t>
      </w:r>
    </w:p>
    <w:p w14:paraId="00D8333A" w14:textId="77777777" w:rsidR="001F7EDE" w:rsidRDefault="001F7EDE">
      <w:pPr>
        <w:rPr>
          <w:rFonts w:hint="eastAsia"/>
        </w:rPr>
      </w:pPr>
    </w:p>
    <w:p w14:paraId="71E9F9C1" w14:textId="77777777" w:rsidR="001F7EDE" w:rsidRDefault="001F7EDE">
      <w:pPr>
        <w:rPr>
          <w:rFonts w:hint="eastAsia"/>
        </w:rPr>
      </w:pPr>
    </w:p>
    <w:p w14:paraId="277EE437" w14:textId="77777777" w:rsidR="001F7EDE" w:rsidRDefault="001F7EDE">
      <w:pPr>
        <w:rPr>
          <w:rFonts w:hint="eastAsia"/>
        </w:rPr>
      </w:pPr>
    </w:p>
    <w:p w14:paraId="5DB9658A" w14:textId="77777777" w:rsidR="001F7EDE" w:rsidRDefault="001F7EDE">
      <w:pPr>
        <w:rPr>
          <w:rFonts w:hint="eastAsia"/>
        </w:rPr>
      </w:pPr>
      <w:r>
        <w:rPr>
          <w:rFonts w:hint="eastAsia"/>
        </w:rPr>
        <w:tab/>
        <w:t>影响拼音补课费用的因素</w:t>
      </w:r>
    </w:p>
    <w:p w14:paraId="45BBA9E4" w14:textId="77777777" w:rsidR="001F7EDE" w:rsidRDefault="001F7EDE">
      <w:pPr>
        <w:rPr>
          <w:rFonts w:hint="eastAsia"/>
        </w:rPr>
      </w:pPr>
    </w:p>
    <w:p w14:paraId="5879BC18" w14:textId="77777777" w:rsidR="001F7EDE" w:rsidRDefault="001F7EDE">
      <w:pPr>
        <w:rPr>
          <w:rFonts w:hint="eastAsia"/>
        </w:rPr>
      </w:pPr>
    </w:p>
    <w:p w14:paraId="7EAA0BA0" w14:textId="77777777" w:rsidR="001F7EDE" w:rsidRDefault="001F7EDE">
      <w:pPr>
        <w:rPr>
          <w:rFonts w:hint="eastAsia"/>
        </w:rPr>
      </w:pPr>
      <w:r>
        <w:rPr>
          <w:rFonts w:hint="eastAsia"/>
        </w:rPr>
        <w:tab/>
        <w:t>拼音补课的价格会根据多个因素而变化。所在地区的经济发展水平直接影响着学费标准；一线城市的补课费用可能会比二三线城市高。授课教师的专业背景和经验也会影响价格——具有丰富教学经验和专业资质的老师通常收费较高。再者，课程的形式（如一对一辅导或小组课）同样决定了最终的费用高低，一对一的个性化辅导往往比集体授课更昂贵。</w:t>
      </w:r>
    </w:p>
    <w:p w14:paraId="23CDA54D" w14:textId="77777777" w:rsidR="001F7EDE" w:rsidRDefault="001F7EDE">
      <w:pPr>
        <w:rPr>
          <w:rFonts w:hint="eastAsia"/>
        </w:rPr>
      </w:pPr>
    </w:p>
    <w:p w14:paraId="1963BF5F" w14:textId="77777777" w:rsidR="001F7EDE" w:rsidRDefault="001F7EDE">
      <w:pPr>
        <w:rPr>
          <w:rFonts w:hint="eastAsia"/>
        </w:rPr>
      </w:pPr>
    </w:p>
    <w:p w14:paraId="07E3646C" w14:textId="77777777" w:rsidR="001F7EDE" w:rsidRDefault="001F7EDE">
      <w:pPr>
        <w:rPr>
          <w:rFonts w:hint="eastAsia"/>
        </w:rPr>
      </w:pPr>
    </w:p>
    <w:p w14:paraId="6CAF545D" w14:textId="77777777" w:rsidR="001F7EDE" w:rsidRDefault="001F7EDE">
      <w:pPr>
        <w:rPr>
          <w:rFonts w:hint="eastAsia"/>
        </w:rPr>
      </w:pPr>
      <w:r>
        <w:rPr>
          <w:rFonts w:hint="eastAsia"/>
        </w:rPr>
        <w:tab/>
        <w:t>不同形式的拼音补课及其成本</w:t>
      </w:r>
    </w:p>
    <w:p w14:paraId="6505EF62" w14:textId="77777777" w:rsidR="001F7EDE" w:rsidRDefault="001F7EDE">
      <w:pPr>
        <w:rPr>
          <w:rFonts w:hint="eastAsia"/>
        </w:rPr>
      </w:pPr>
    </w:p>
    <w:p w14:paraId="12252379" w14:textId="77777777" w:rsidR="001F7EDE" w:rsidRDefault="001F7EDE">
      <w:pPr>
        <w:rPr>
          <w:rFonts w:hint="eastAsia"/>
        </w:rPr>
      </w:pPr>
    </w:p>
    <w:p w14:paraId="6B2A9CA9" w14:textId="77777777" w:rsidR="001F7EDE" w:rsidRDefault="001F7EDE">
      <w:pPr>
        <w:rPr>
          <w:rFonts w:hint="eastAsia"/>
        </w:rPr>
      </w:pPr>
      <w:r>
        <w:rPr>
          <w:rFonts w:hint="eastAsia"/>
        </w:rPr>
        <w:tab/>
        <w:t>市场上提供拼音补课服务的方式多种多样，包括线上平台、线下培训机构以及家教上门等形式。线上课程由于减少了场地租赁等成本，相对来说更加经济实惠，平均每节课可能从几十元到上百元不等。线下机构则因为需要承担更多的运营成本，价格区间较大，每节课可能在100-300元左右。而聘请私人教师进行家教服务的成本最高，但同时也提供了最个性化的学习体验，单节费用可能达到几百元至上千元。</w:t>
      </w:r>
    </w:p>
    <w:p w14:paraId="21FD50A1" w14:textId="77777777" w:rsidR="001F7EDE" w:rsidRDefault="001F7EDE">
      <w:pPr>
        <w:rPr>
          <w:rFonts w:hint="eastAsia"/>
        </w:rPr>
      </w:pPr>
    </w:p>
    <w:p w14:paraId="567302E3" w14:textId="77777777" w:rsidR="001F7EDE" w:rsidRDefault="001F7EDE">
      <w:pPr>
        <w:rPr>
          <w:rFonts w:hint="eastAsia"/>
        </w:rPr>
      </w:pPr>
    </w:p>
    <w:p w14:paraId="39C23883" w14:textId="77777777" w:rsidR="001F7EDE" w:rsidRDefault="001F7EDE">
      <w:pPr>
        <w:rPr>
          <w:rFonts w:hint="eastAsia"/>
        </w:rPr>
      </w:pPr>
    </w:p>
    <w:p w14:paraId="4DF649A4" w14:textId="77777777" w:rsidR="001F7EDE" w:rsidRDefault="001F7EDE">
      <w:pPr>
        <w:rPr>
          <w:rFonts w:hint="eastAsia"/>
        </w:rPr>
      </w:pPr>
      <w:r>
        <w:rPr>
          <w:rFonts w:hint="eastAsia"/>
        </w:rPr>
        <w:tab/>
        <w:t>如何选择适合的拼音补课</w:t>
      </w:r>
    </w:p>
    <w:p w14:paraId="0658CDDC" w14:textId="77777777" w:rsidR="001F7EDE" w:rsidRDefault="001F7EDE">
      <w:pPr>
        <w:rPr>
          <w:rFonts w:hint="eastAsia"/>
        </w:rPr>
      </w:pPr>
    </w:p>
    <w:p w14:paraId="3E94C0D5" w14:textId="77777777" w:rsidR="001F7EDE" w:rsidRDefault="001F7EDE">
      <w:pPr>
        <w:rPr>
          <w:rFonts w:hint="eastAsia"/>
        </w:rPr>
      </w:pPr>
    </w:p>
    <w:p w14:paraId="2D1F4850" w14:textId="77777777" w:rsidR="001F7EDE" w:rsidRDefault="001F7EDE">
      <w:pPr>
        <w:rPr>
          <w:rFonts w:hint="eastAsia"/>
        </w:rPr>
      </w:pPr>
      <w:r>
        <w:rPr>
          <w:rFonts w:hint="eastAsia"/>
        </w:rPr>
        <w:tab/>
        <w:t>为孩子挑选拼音补课时，家长应综合考虑预算、孩子的学习习惯及需求等因素。如果孩子性格较为内向，可能更适合一对一的教学环境；相反，活泼好动的孩子或许能在小组互动中获得更好的学习效果。家长也可以关注一些知名教育品牌推出的优惠活动，在保证教学质量的前提下节省开支。最重要的是要确保所选课程能够真正满足孩子的实际需求，帮助他们在拼音学习上取得进步。</w:t>
      </w:r>
    </w:p>
    <w:p w14:paraId="5FBC6095" w14:textId="77777777" w:rsidR="001F7EDE" w:rsidRDefault="001F7EDE">
      <w:pPr>
        <w:rPr>
          <w:rFonts w:hint="eastAsia"/>
        </w:rPr>
      </w:pPr>
    </w:p>
    <w:p w14:paraId="0E1E0CE1" w14:textId="77777777" w:rsidR="001F7EDE" w:rsidRDefault="001F7EDE">
      <w:pPr>
        <w:rPr>
          <w:rFonts w:hint="eastAsia"/>
        </w:rPr>
      </w:pPr>
    </w:p>
    <w:p w14:paraId="19C85DD1" w14:textId="77777777" w:rsidR="001F7EDE" w:rsidRDefault="001F7EDE">
      <w:pPr>
        <w:rPr>
          <w:rFonts w:hint="eastAsia"/>
        </w:rPr>
      </w:pPr>
    </w:p>
    <w:p w14:paraId="1102F4E5" w14:textId="77777777" w:rsidR="001F7EDE" w:rsidRDefault="001F7E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370F10" w14:textId="77777777" w:rsidR="001F7EDE" w:rsidRDefault="001F7EDE">
      <w:pPr>
        <w:rPr>
          <w:rFonts w:hint="eastAsia"/>
        </w:rPr>
      </w:pPr>
    </w:p>
    <w:p w14:paraId="1C021FC6" w14:textId="77777777" w:rsidR="001F7EDE" w:rsidRDefault="001F7EDE">
      <w:pPr>
        <w:rPr>
          <w:rFonts w:hint="eastAsia"/>
        </w:rPr>
      </w:pPr>
    </w:p>
    <w:p w14:paraId="733C608C" w14:textId="77777777" w:rsidR="001F7EDE" w:rsidRDefault="001F7EDE">
      <w:pPr>
        <w:rPr>
          <w:rFonts w:hint="eastAsia"/>
        </w:rPr>
      </w:pPr>
      <w:r>
        <w:rPr>
          <w:rFonts w:hint="eastAsia"/>
        </w:rPr>
        <w:tab/>
        <w:t>一年级的拼音补课费用并没有一个固定的答案，而是取决于诸多变量。家长们应该基于自身的实际情况做出明智的选择，既不要盲目追求高价课程，也不要因小失大忽略了孩子的长远利益。希望每位小朋友都能通过适当的辅助学习，顺利掌握汉语拼音，开启愉快的语言学习之旅。</w:t>
      </w:r>
    </w:p>
    <w:p w14:paraId="2A8CD90D" w14:textId="77777777" w:rsidR="001F7EDE" w:rsidRDefault="001F7EDE">
      <w:pPr>
        <w:rPr>
          <w:rFonts w:hint="eastAsia"/>
        </w:rPr>
      </w:pPr>
    </w:p>
    <w:p w14:paraId="6D8A6380" w14:textId="77777777" w:rsidR="001F7EDE" w:rsidRDefault="001F7EDE">
      <w:pPr>
        <w:rPr>
          <w:rFonts w:hint="eastAsia"/>
        </w:rPr>
      </w:pPr>
    </w:p>
    <w:p w14:paraId="19847B84" w14:textId="77777777" w:rsidR="001F7EDE" w:rsidRDefault="001F7E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503785" w14:textId="77777777" w:rsidR="001F7EDE" w:rsidRDefault="001F7EDE">
      <w:pPr>
        <w:rPr>
          <w:rFonts w:hint="eastAsia"/>
        </w:rPr>
      </w:pPr>
    </w:p>
    <w:p w14:paraId="5B5DE361" w14:textId="77777777" w:rsidR="001F7EDE" w:rsidRDefault="001F7EDE">
      <w:pPr>
        <w:rPr>
          <w:rFonts w:hint="eastAsia"/>
        </w:rPr>
      </w:pPr>
    </w:p>
    <w:p w14:paraId="705BF36A" w14:textId="77777777" w:rsidR="001F7EDE" w:rsidRDefault="001F7EDE">
      <w:pPr>
        <w:rPr>
          <w:rFonts w:hint="eastAsia"/>
        </w:rPr>
      </w:pPr>
    </w:p>
    <w:p w14:paraId="265AB666" w14:textId="77777777" w:rsidR="001F7EDE" w:rsidRDefault="001F7EDE">
      <w:pPr>
        <w:rPr>
          <w:rFonts w:hint="eastAsia"/>
        </w:rPr>
      </w:pPr>
      <w:r>
        <w:rPr>
          <w:rFonts w:hint="eastAsia"/>
        </w:rPr>
        <w:t>点击下载 一年级的拼音补课多少钱一节课Word版本可打印</w:t>
      </w:r>
    </w:p>
    <w:p w14:paraId="634473EF" w14:textId="12962D76" w:rsidR="005B0964" w:rsidRDefault="005B0964"/>
    <w:sectPr w:rsidR="005B0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64"/>
    <w:rsid w:val="001F7EDE"/>
    <w:rsid w:val="00451AD6"/>
    <w:rsid w:val="005B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BD798-33AC-4647-9D46-F18C38CE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